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67" w:rsidRPr="00AE1E1E" w:rsidRDefault="00E0402B" w:rsidP="00E04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02B">
        <w:rPr>
          <w:rFonts w:ascii="Times New Roman" w:hAnsi="Times New Roman" w:cs="Times New Roman"/>
          <w:b/>
          <w:sz w:val="28"/>
          <w:szCs w:val="28"/>
        </w:rPr>
        <w:t>Гражданско-правовая ответственность</w:t>
      </w:r>
    </w:p>
    <w:p w:rsidR="00B57367" w:rsidRPr="00AE1E1E" w:rsidRDefault="00B57367" w:rsidP="00AE1E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Абайханова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Ф.А. Виды гражданско-правовой ответственности / Ф.А.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Абайханова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 в XXI веке: актуальные проблемы и перспективы их решений : сборник научных статей по итогам работы двенадцатого круглого стола со Всероссийским и международным участием, г. Шахты, 30-31 декабря 2020 года / УКК Актуальные знания ; Ассоциация Союз образовательных учреждений.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Шахты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Конверт, 2020. – С. 20-21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Абдуллаев Э.Р. Гражданско-правовая ответственность / Э.Р. Абдуллаев, Д.О.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Делидис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Социально-правовые преобразования в современной России : сборник научных трудов Всероссийской студенческой научно-исследовательской конференции, Ростов-на-Дону, 18 мая 2023 года. – Ростов-на-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Беспамятнов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Владимирович, 2023. – С. 21-25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Авдиярова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Д.Д. Проблемы гражданско-правовой ответственности муниципальных образований / Д.Д.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Авдиярова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Скиф. Вопросы студенческой науки. – 2020. – № 1(41). – С. 173-176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Понятие и особенности гражданско-правовой ответственности / А.В.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П.П. Донских.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тенденции в науке, технике, образовании : материалы Всероссийской научно-практической конференции, Орёл, 30 мая 2023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Орловский государственный университет имени И.С. Тургенева, 2023. – С. 176-181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Адаменко А.В. Формы гражданско-правовой ответственности / А.В. Адаменко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: сборник статей по материалам CLXXXV международной научно-практической конференции, г. Москва, 12 октября 2020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, 2020. – С. 19-23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Айрапетов Г.Г. Основание и условие гражданско-правовой ответственности за нарушение в сфере оказания медицинских услуг / Г.Г. Айрапетов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Судебная защита прав потребителей в сфере оказания услуг : сборник статей / под ред. В.В. Кулакова, И.Ю.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Целовальниковой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, Н.И. Пискуновой.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, 2020. – С. 5-13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Албакова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Х.М. Гражданско-правовая ответственность и ее виды / Х.М.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Албакова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Развитие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в XXI веке: интеграция образования, науки и бизнеса : материалы Международной научно-практической конференции, посвященной 25-летию Тувинского государственного университета, г. Кызыл, 30 октября 2020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Тувинский государственный университет, 2020. – С. 108-111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lastRenderedPageBreak/>
        <w:t>Александров Д.И. Виды гражданско-правовой ответственности / Д.И. Александров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 – 2021. – № 62. – С. 196-206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Алтенгова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Гражданско-правовая ответственность как вид юридической ответственности / О.Л.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Алтенгова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М.Ю. Зубарева.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ВИЭПП. – 2022. – № 1. – С. 99-104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Анциферова П.Е. Гражданско-правовая ответственность за нарушение авторских прав / П.Е. Анциферова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Следственная деятельность: проблемы, их решение, перспективы развития : материалы IV Всероссийской молодежной научно-практической конференции, г. Москва, 30 ноября 2020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Московская академия Следственного комитета Российской Федерации, 2020. – С. 17-22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Арбузов Д.А. Особенности гражданско-правовой ответственности участников общества с ограниченной ответственностью / Д.А. Арбузов.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вопросы юриспруденции : сборник статей VII Международной научно-практической конференции,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Пенза, 25 мая 2021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и Просвещение, 2021. – С. 43-46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Атымтаева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Ж.Т. Договоры и современное состояние института гражданско-правовой ответственности / Ж.Т.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Атымтаева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Хасенов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исследователь: вызовы и перспективы : сборник статей по материалам CCCVII международной научно-практической конференции, Москва, 08 мая 2023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Интернаука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– Том 18 (307). – С. 106-108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Бабышин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Гражданско-правовая ответственность в системе юридической ответственности / А.А.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Бабышин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Становление правозащитной деятельности в России : сборник статей по материалам Всероссийской научно-практической конференции, посвященной 100-летию со дня рождения А. Д. Сахарова,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Пенза, 14-16 апреля 2021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Пензенский государственный университет, 2021. – С. 14-18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Багян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Отдельные аспекты гражданско-правовой ответственности государства / А.В.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Багян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Тенденции развития законодательства о деликатных обязательствах (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Медведевские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2023) : сборник материалов международной научно-практической конференции памяти М.Ф. Медведева, Волгоград, 26 мая 2023 года / Под общей редакцией Е.Н.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Агибаловой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И.Б. Иловайского.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Волгоградский институт управления ФГБОУВО Российская академия народного хозяйства и государственной службы при Президенте Российской Федерации, 2023. – С. 92-94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Байбекова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Э.Ф. Особенности гражданско-правовой ответственности индивидуальных предпринимателей / Э.Ф.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Байбекова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Частное право в эволюционирующем обществе: традиции и новации : сборник научных статей 2-й Всероссийской научной </w:t>
      </w:r>
      <w:r w:rsidRPr="00AE1E1E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конференции, посвященной памяти доктора юридических наук, профессора В.Н.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Сусликова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, г. Курск, 20 ноября 2020 года / отв. ред. В.В. Богдан.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С. 26-31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Батоцыренов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Б.Н. Гражданско-правовые меры ответственности за вред, причиненный преступлением / Б.Н.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Батоцыренов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Новые вызовы новой науки: опыт теоретического и эмпирического анализа : сборник статей VI Международной научно-практической конференции,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Петрозаводск, 13 февраля 2023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Наука, 2023. – С. 78-83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 В.А. Гражданское право. Актуальные проблемы теории и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т. Т. 2 / В. А. Белов ; ответственный редактор В.А. Белов. – 2-е изд., стер.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ЭБС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525 с. – (Высшее образование). – ISBN 978-5-534-02224-7.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Белова Т.В. Гражданско-правовая ответственность органов управления хозяйственных обществ / Т.В. Белова.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Юридическая ответственность: современные проблемы теории и практики : сборник статей ХXIII Международной научной конференции, Москва, 12 апреля 2023 года / Под редакцией Н.И. Архиповой, С.В. Тимофеева, И.А. Беляевой. – </w:t>
      </w:r>
      <w:proofErr w:type="spellStart"/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государственный гуманитарный университет, 2023. – С. 149-160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Беляева Н.А. Основания применения гражданско-правовой ответственности к владельцам домашних животных / Н.А. Беляева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правосудия и правоохранительной деятельности : материалы I Всероссийской научно-практической конференции, г. Пятигорск, 08-09 июня 2020 года / ред.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. : П.Н.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Дурнева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., Ю.Н. Шаповалов ; Пятигорский гос. ун-т. – Пятигорск : Пятигорск</w:t>
      </w:r>
      <w:r w:rsidR="00D01F0D">
        <w:rPr>
          <w:rFonts w:ascii="Times New Roman" w:hAnsi="Times New Roman" w:cs="Times New Roman"/>
          <w:sz w:val="28"/>
          <w:szCs w:val="28"/>
        </w:rPr>
        <w:t>ий государственный университет</w:t>
      </w:r>
      <w:r w:rsidRPr="00AE1E1E">
        <w:rPr>
          <w:rFonts w:ascii="Times New Roman" w:hAnsi="Times New Roman" w:cs="Times New Roman"/>
          <w:sz w:val="28"/>
          <w:szCs w:val="28"/>
        </w:rPr>
        <w:t xml:space="preserve">, 2020. – С. 238-245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Богомолова Е.А. Актуальные вопросы применения мер гражданско-правовой ответственности / Е.А. Богомолова, К.С. Воронцова.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"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Orbis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civilisticae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": актуальные проблемы развития частного права : сборник материалов III Научно-практической конференции, Нижний Новгород, 25 апреля 2023 года / Под редакцией С.В. Горбачевой, М.С. Михайлова. – Нижний Новгород: Нижегородский институт управления - филиал ФГБОУВО Российская академия народного хозяйства и государственной службы при Президенте Российской Федерации, 2023. – С. 32-40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Гражданско-правовая ответственность за нарушение интеллектуальных прав в сети Интернет / Л.В.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Право и правосудие в современном мире : сборник научных статей молодых исследователей XI Всероссийской студенческой научно-практической конференции студентов, магистрантов и соискателей (к 25-летию Российского государственного университета правосудия и 20-летию Северо-Западного филиала Российского государственного университета правосудия), Санкт-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Петербург, 24–25 марта 2023 года. – Санкт-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Астерион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– С. 503-506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Васильков К.А. Превентивная направленность гражданско-правовой ответственности / К.А. Васильков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борьбы с преступлениями и иными правонарушениями. – 2020. – № 20-1. – С. 165-166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Вербицкая И.К. К вопросу об эффективности форм гражданско- правовой ответственности за нарушение условий договора строительного подряда / И.К. Вербицкая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Правовая культура в современном обществе : сборник научных статей IV Международной научно-практической конференции, г. Могилев, 14 мая 2021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Могилевский институт Министерства внутренних дел Республики Беларусь, 2021. – С. 147-152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Волков А.А. Понятие гражданско-правовой ответственности в Российской Федерации / А.А. Волков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Крымский Академический вестник. – 2020. – № 14. – С. 45-51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Вородюхин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С.Е. Гражданско-правовая ответственность за коррупционные правонарушения в Российской Федерации / С.Е.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Вородюхин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, Е.Л. Глушков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Проблемы правоохранительной деятельности. – 2020. – № 4. – С. 6-9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  <w:lang w:eastAsia="ru-RU"/>
        </w:rPr>
        <w:t>Воропаев А.В. Принципы и функции гражданско-правовой ответственности в Российской Федерации / А.В. Воропаев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hAnsi="Times New Roman" w:cs="Times New Roman"/>
          <w:sz w:val="28"/>
          <w:szCs w:val="28"/>
          <w:lang w:eastAsia="ru-RU"/>
        </w:rPr>
        <w:t xml:space="preserve"> // Крымский Академический вестник. – 2020. – № 14. – С. 54-59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Вьюгина Д.Д. Функции компенсации морального вреда как меры гражданско-правовой ответственности / Д.Д. Вьюгина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Цивилистика: право и процесс. – 2020. – № 3(11). – С. 42-48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Е.В. Компенсация нематериального (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репутационного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вреда как способ защиты деловой репутации юридических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Е.В. Гаврилов.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Юстицинформ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 – 344 с. – ISBN 978</w:t>
      </w:r>
      <w:r w:rsidRPr="00AE1E1E">
        <w:rPr>
          <w:rFonts w:ascii="MS Mincho" w:eastAsia="MS Mincho" w:hAnsi="MS Mincho" w:cs="MS Mincho" w:hint="eastAsia"/>
          <w:sz w:val="28"/>
          <w:szCs w:val="28"/>
          <w:lang w:eastAsia="ru-RU"/>
        </w:rPr>
        <w:t>‑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1E1E">
        <w:rPr>
          <w:rFonts w:ascii="MS Mincho" w:eastAsia="MS Mincho" w:hAnsi="MS Mincho" w:cs="MS Mincho" w:hint="eastAsia"/>
          <w:sz w:val="28"/>
          <w:szCs w:val="28"/>
          <w:lang w:eastAsia="ru-RU"/>
        </w:rPr>
        <w:t>‑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7205</w:t>
      </w:r>
      <w:r w:rsidRPr="00AE1E1E">
        <w:rPr>
          <w:rFonts w:ascii="MS Mincho" w:eastAsia="MS Mincho" w:hAnsi="MS Mincho" w:cs="MS Mincho" w:hint="eastAsia"/>
          <w:sz w:val="28"/>
          <w:szCs w:val="28"/>
          <w:lang w:eastAsia="ru-RU"/>
        </w:rPr>
        <w:t>‑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1786</w:t>
      </w:r>
      <w:r w:rsidRPr="00AE1E1E">
        <w:rPr>
          <w:rFonts w:ascii="MS Mincho" w:eastAsia="MS Mincho" w:hAnsi="MS Mincho" w:cs="MS Mincho" w:hint="eastAsia"/>
          <w:sz w:val="28"/>
          <w:szCs w:val="28"/>
          <w:lang w:eastAsia="ru-RU"/>
        </w:rPr>
        <w:t>‑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Газизуллин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 Правовая концепция социальной ответственности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Р. И.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Газизуллин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Статут, 2022. – 160 с. – ISBN 978-5-8354-1869-5.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РГБ.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Галкина Д.В. Актуальные вопросы гражданско-правовой ответственности за экологический вред / Д.В. Галкина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: сборник статей по материалам CCXIV международной научно-практической конференции, г. Москва, 24 мая 2021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, 2021. – С. 162-164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Гальвас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Понятие и условия гражданско-правовой ответственности перевозчика / Е.А.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Гальвас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ученый. – 2023. – № 42(489). – С. 187-189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Гарибов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Особенности гражданско-правовой ответственности за нарушение прав на произведение в сети Интернет / Т.С.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Гарибов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исследования. – 2022. – № 28(107). – С. 26-28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Гармашев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М.А. Некоторые виды гражданско-правовой ответственности / М.А.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Гармашев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Научный альманах. – 2021. – № 1-1(75). – С. 140-142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Глазунова Е.Д. Сущность и особенности гражданско-правовой ответственности / Е.Д. Глазунова.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молодых ученых Самарского государственного экономического университета. – 2023. – № 2(48). – С. 96-98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Головко И.И. О взаимосвязи мер уголовной и гражданско-правовой ответственности в сфере противодействия коррупции / И.И. Головко.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Борьба с преступностью: теория и практика : Тезисы докладов ХI Международной научно-практической конференции, Могилев, 07 апреля 2023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 Могилевский институт Министерства внутренних дел Республики Беларусь, 2023. – С. 319-323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 xml:space="preserve">Голышев В.Г. Признаки и функции гражданско-правовой ответственности / В.Г. Голышев, А.В. Голышева, А.Ю.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Единак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современного законодательства Российской Федерации : сборник статей / Московский городской педагогический университет.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Саратовский источник, 2020. – С. 41-45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 А.В. Проблемы гражданско-правовой ответственности лиц, совершающих подозрительные операции, в рамках противодействия легализации доходов, полученных преступным путем / А.В. Гончар.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Правовое регулирование государственного управления в сфере интеллектуальных прав и информационных технологий в современных социально-экономических условиях : сборник научных статей / Под редакцией Т.В. Щукиной, А.В.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Мазеина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Свечниковой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Русайнс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– С. 126-134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Гончарова В.А. Актуальные проблемы компенсации морального вреда лицам, потерпевшим от преступлений, в контексте учения о Гражданско-правовой ответственности / В.А. Гончарова.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Тенденции развития законодательства о деликатных обязательствах (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Медведевские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2023) : сборник материалов международной научно-практической конференции памяти М.Ф. Медведева, Волгоград, 26 мая 2023 года / Под общей редакцией Е.Н.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Агибаловой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И.Б. Иловайского.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Волгоградский институт управления ФГБОУВО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академия народного хозяйства и государственной службы при Президенте Российской Федерации, 2023. – С. 23-25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Гончарова М.О. Гражданско-правовая ответственность за вред, причиненный жизни или здоровью гражданина / М.О. Гончарова.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исследователь: вызовы и перспективы : сборник статей по материалам CL международной научно-практической конференции,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20 января 2020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Интернаука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– С. 85-87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Гончарова М.О. Гражданско-правовая ответственность за вред, причиненный жизни или здоровью пациента / М.О. Гончарова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2-2(100). – С. 19-20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 xml:space="preserve">Горбатенко Е.В. Неустойка как специальная форма гражданско-правовой ответственности / Е.В. Горбатенко, К.Г.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Бадалов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Донецкие чтения 2021: образование, наука, инновации, культура и вызовы современности : материалы VI Международной научной конференции, г. Донецк, 26-28 октября 2021 года / под общ. ред. С.В. Беспаловой.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Донецкий национальный университет, 2021. – С. 284-287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Горелова С.А. Возмещение убытков как общая мера гражданско-правовой ответственности / С.А. Горелова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5-1(150). – С. 75-77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студентов, обучающихся по направлению подготовки 40.03.01 Юриспруденция, квалификация Бакалавр / ответственный редактор, доктор юридических наук, профессор Е.А. Суханов ; Московский государственный университет имени М.В. Ломоносова, Юридический факультет, Кафедра гражданского права. – 3-е изд.,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Статут, – 2023. – 622, [1] с. – ISBN 978-5-8354-1888-6.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РГБ.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право. Актуальные проблемы теории и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т. Т. 1 / В.А. Белов [и др.] ; отв. ред. В.А. Белов. – 2-е изд., стер.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– 484 с. – (Высшее образование). – ISBN 978-5-534-02221-6.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Гражданско-правовая ответственность: вопросы теории и практики / Н.А. Рябинин, КЮ.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Филипсон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Н.Ю.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Тетерятников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юридический институт Министерства внутренних дел Российской Федерации, 2023. – 65 с.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E1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Грибанова С.В. Штрафные санкции в системе мер гражданско-правовой ответственности за нарушение договорных обязательств / С.В. Грибанова.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права. – 2021. – № 8. – С. 55-65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Гусева Я.Ю. Общее и особенное в гражданско-правовой ответственности граждан и юридических лиц / Я.Ю. Гусева.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</w:t>
      </w:r>
      <w:r w:rsidRPr="00AE1E1E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проблемы лингвистики и методики преподавания русского языка в ВУЗе и школе. – 2022. – № 37. – С. 580-584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Данилина В.Е. Гражданско-правовая ответственность за вред, причиненный незаконными действиями органов дознания и следствия / В.Е. Данилина.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становления гражданского общества : сборник статей IX Международной научной студенческой конференции,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Иркутск, 19 марта 2021 года. – Иркутск, 2021. – С. 37-41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Демин И.Н. Проблемные аспекты определения правовой природы юридической ответственности некоторых отраслей российского права / И.Н. Демин, В.В. Виноградов.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Закон и право. – 2023. – № 1. – С. 36-40. – DOI 10.56539/20733313-2023-1-36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Джалилов Э.А. Компенсация имущественного вреда как мера гражданско-правовой ответственности за правонарушения в сфере интеллектуальной собственности / Э.А. Джалилов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российского и международного права. – 2020. – Т. 10, № 3-1. – С. 5-11. – DOI 10.34670/AR.2020.93.3.001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Дихтяр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А.И. Форс-мажор как основание освобождения от гражданско-правовой ответственности / А.И.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Дихтяр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, М.В. Лавриненко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Вестник магистратуры. – 2021. – № 1-4(112). – С. 71-73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О.В. Ответственность без вины в гражданском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О.В. Дмитриева. – 2-е изд., пер. и доп.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164 с. – (Высшее образование). – ISBN 978-5-534-14094-1.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Долгинов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Гражданско-правовая ответственность вследствие причинения вреда органами и должностными лицами публичной власти / И.С.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Долгинов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Пенитенциарная система и общество: опыт взаимодействия : сборник материалов X международной научно-практической конференции, Пермь, 05–07 апреля 2023 года.– Пермь : Пермский институт Федеральной службы исполнения наказаний, 2023. – Т.2. – С. 27-30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О.А. Компенсация морального вреда как мера гражданско-правовой ответственности / О.А.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Моя профессиональная карьера. – 2021. – Т. 2, № 20. – С. 254-261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Евграфова А.А. Неустойка как мера гражданско-правовой ответственности / А.А. Евграфова.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частного права и процесса : сборник материалов международной научно-теоретической конференции адъюнктов, аспирантов, соискателей, курсантов и студентов, Рязань, 21 апреля 2023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Коняхин Александр Викторович, 2023. – С. 45-47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Жидкова М.А. Гражданско-правовая ответственность за нарушение антимонопольного законодательства / М.А. Жидкова, Н.В. Куркина.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Перспективы развития современных социально-экономических процессов : сборник научных трудов по материалам XLIII Международной научно-практической конференции, Анапа, 20 октября 2023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Научно-исследовательский центр экономических и социальных процессов в Южном Федеральном округе, 2023. – С. 19-26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Загретдинова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Гражданско-правовая ответственность по договору личного страхования жизни / Г.Р.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Загретдинова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А.Т.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Гаймалеева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Международный журнал гуманитарных и естественных наук. – 2022. – № 9-1(72). – С. 200-205. – DOI 10.24412/2500-1000-2022-9-1-200-205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Зарандия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В.В. Особенности наступления гражданско-правовой ответственности за нарушение денежных обязательств / В.В.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Зарандия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5(295). – С. 200-202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Заячникова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М.С. Основания освобождения от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- правовой ответственности / М.С.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Заячникова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XСIX международные научные чтения (памяти И.И. Сикорского) : сборник статей Международной научно-практической конференции, г. Москва, 18 января 2021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Научная артель, 2021. – С. 53-58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Зименская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Вина как условие гражданско-правовой ответственности: некоторые проблемы доктрины и практики / Е.С.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Зименская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Минина.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обеспечения законности и правопорядка в современном обществе : материалы всероссийской студенческой конференции,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Воронеж, 24 ноября 2022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Воронежский государственный аграрный университет им. Императора Петра I, 2022. – С. 129-134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Зозулин А.С. Гражданско-правовая ответственность за нарушение лицензионного договора / А.С. Зозулин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Ломоносовские научные чтения студентов, аспирантов и молодых ученых – 2021 : сборник материалов конференции, г. Архангельск, 01-30 апреля 2021 года: в 2-х т. Т. 1 / Министерство науки и высшего образования Российской Федерации, ФГАОУВО Северный (Арктический) федеральный университет им. М.В. Ломоносова ; сост. Ю. С. Кузнецова.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Архангельск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Северный (Арктический) федеральный университет им. М.В. Ломоносова, 2021. – С. 258-261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Н.В. Информационный посредник как субъект гражданско-правовой ответственности за нарушение исключительного права. / Н.В. Иванов.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Патенты и лицензии. Интеллектуальные права. – 2023. – № 2. – С. 34-42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Идрисов Х.В. Противоправность действий и причинно-следственная связь как объективные условия наступления гражданско-</w:t>
      </w:r>
      <w:r w:rsidRPr="00AE1E1E">
        <w:rPr>
          <w:rFonts w:ascii="Times New Roman" w:hAnsi="Times New Roman" w:cs="Times New Roman"/>
          <w:sz w:val="28"/>
          <w:szCs w:val="28"/>
        </w:rPr>
        <w:lastRenderedPageBreak/>
        <w:t>правовой ответственности / Х В. Идрисов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Итоговая научно-практическая конференция профессорско-преподавательского состава, посвященная году науки и технологии : материалы докладов и выступлений участников ежегодной итоговой научно-практической конференции, г. Грозный, 19 марта 2021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Грозный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Чеченский государственный университет, 2021. – С. 430-433. – DOI 10.36684/36-2021-1-430-433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Изоркин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А.С. Особенности гражданско-правовой ответственности за нарушение прав потребителей / А.С.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Изоркин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юридической науки и правоприменительной практики : сборник материалов X Международной научно-практической конференции, посвященной Дню юриста, г. Чебоксары, 03 декабря 2020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Чувашский государственный университет им. И.Н. Ульянова, 2020. – С. 247-250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Ильичева А.В. Актуальные аспекты гражданско-правовой ответственности как разновидности юридической ответственности / А.В. Ильичева.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Образование и наука без границ: социально-гуманитарные науки. – 2023. – № 19. – С. 45-50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 xml:space="preserve">Ильясова Б.К. Гражданско-правовая ответственность за вред, причиненный несовершеннолетними / Б.К. Ильясова, А.Ш.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Геледова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Неделя науки - 2021 : сборник материалов 42 итоговой научно-технической конференции преподавателей, сотрудников, аспирантов и студентов ДГТУ, г. Махачкала, 17-22 мая 2021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Махачкала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ФОРМАТ, 2021. – С. 446-447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Д.У. Понятие гражданско-правовой ответственности / Д.У.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Трибуна ученого. – 2021. – № 8. – С. 32-35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Казакова А.В. Неустойка: мера гражданско-правовой ответственности или способ обеспечения исполнения обязательств? / А.В. Казакова.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Молодежь в науке: Новые аргументы : сборник научных работ XIII Международного молодежного конкурса,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Липецк, 28 февраля 2020 года / отв. ред. А.В. Горбенко. – Липецк, 2020. – С. 114-117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 xml:space="preserve">Каленова Р.Ф. Неисполнение обязательств, вытекающих из договора кредитования как состав правонарушения, влекущих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- правовую ответственность / Р.Ф. Каленова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Правовой нигилизм в современном обществе: причины, проявление и способы преодоления : сборник статей Международной научно-практической конференции, г. Ижевск, 01 ноября 2020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, 2020. – С. 27-31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Калиниченко М.В. Правовая природа гражданско-правовой ответственности / М.В. Калиниченко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правотворчества и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: сборник материалов 1-й Международной научно-практической конференции, посвященной 105-летию </w:t>
      </w:r>
      <w:r w:rsidRPr="00AE1E1E">
        <w:rPr>
          <w:rFonts w:ascii="Times New Roman" w:hAnsi="Times New Roman" w:cs="Times New Roman"/>
          <w:sz w:val="28"/>
          <w:szCs w:val="28"/>
        </w:rPr>
        <w:lastRenderedPageBreak/>
        <w:t xml:space="preserve">Рязанского государственного университета имени С.А. Есенина, г. Рязань, 05-06 ноября 2020 года / Рязанский государственный университет им. С.А. Есенина.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[Б. и.], 2021. – С. 138-141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Калмыков Д.А. Гражданско-правовая ответственность как разновидность юридической ответственности / Д.А. Калмыков.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Государство и правовая система в условиях информационного общества : сборник статей по итогам Международной научно-практической конференции,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Челябинск, 24 февраля 2021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международных исследований, 2021. – С. 21-23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Камашева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К.П. Меры гражданско-правовой ответственности за причинение вреда окружающей среде / К.П.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Камашева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Юриспруденция в теории и на практике: актуальные вопросы и современные аспекты : сборник статей VII Международной научно-практической конференции, г. Пенза, 15 декабря 2020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69-71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Карапыш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 Институт вины и гражданско-правовая ответственность в гражданском праве / Д.Р.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Карапыш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С.В. Рыбак.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российского права : сборник научных статей преподавателей, магистрантов и студентов. – Ростов-на-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– С. 45-53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Карсанова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А.Л. Гражданско-правовая ответственность при нарушении прав пациента / А.Л.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Карсанова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2021. – № 74-6. – С. 59-61. – DOI 10.18411/lj-06-2021-211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Гражданско-правовая ответственность коммерческих организаций за неисполнение договорных обязательств / Д.С.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науки. – 2023. – Т. 4, № 10(67). – С. 292-297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Кашина Т.В. Гражданско-правовая ответственность за нарушение авторских прав / Т.В. Кашина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совершенствования законодательства и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: сборник материалов Международной научно-практической конференции, г. Чебоксары, 14 февраля 2017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Чебоксарский кооперативный институт (филиал) автономной некоммерческой образовательной организации высшего образования «Российский университет кооперации», 2020. – С. 70-74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 О.А. Гражданско-правовая ответственность и способы защиты гражданских прав: соотношение и взаимосвязь / О.А. Киселев, Г.В. Мартьянова.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Человек. Общество. Инклюзия. – 2022. – № 3(51). – С. 100-107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Клеветова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Е.Ю. Лишение права наследования как мера гражданско-правовой ответственности / Е.Ю.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Клеветова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Молодежный научный форум : сборник статей по материалам LXX студенческой международной научно-практической конференции, г. </w:t>
      </w:r>
      <w:r w:rsidRPr="00AE1E1E">
        <w:rPr>
          <w:rFonts w:ascii="Times New Roman" w:hAnsi="Times New Roman" w:cs="Times New Roman"/>
          <w:sz w:val="28"/>
          <w:szCs w:val="28"/>
        </w:rPr>
        <w:lastRenderedPageBreak/>
        <w:t xml:space="preserve">Москва, 13 января 2020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Международный центр науки и образования, 2020. – С. 136-140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Клименко К.И. Гражданско-правовая ответственность за нарушение прав потребителей / К.И. Клименко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Крымский Академический вестник. – 2020. – № 17. – С. 95-98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Д.С. Гражданско-правовая ответственность государственных служащих / Д.С.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22-2(120). – С. 42-44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Кличева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 Возмещение убытков как мера гражданско-правовой ответственности / Р.К.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Кличева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частного права и процесса : сборник материалов международной научно-теоретической конференции адъюнктов, аспирантов, соискателей, курсантов и студентов, Рязань, 21 апреля 2023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Коняхин Александр Викторович, 2023. – С. 78-80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Коваленко Н.М. Особенности и проблемы гражданско-правовой ответственности в медицинской сфере / Н.М.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.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// Молодой ученый. – 2022. – № 8(403). – С. 105-107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AE1E1E" w:rsidRPr="00AE1E1E" w:rsidRDefault="00AE1E1E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E1E">
        <w:rPr>
          <w:rStyle w:val="ng-star-inserted"/>
          <w:rFonts w:ascii="Times New Roman" w:hAnsi="Times New Roman" w:cs="Times New Roman"/>
          <w:sz w:val="28"/>
          <w:szCs w:val="28"/>
        </w:rPr>
        <w:t xml:space="preserve">Кожевников В.В. </w:t>
      </w:r>
      <w:r w:rsidRPr="00AE1E1E">
        <w:rPr>
          <w:rFonts w:ascii="Times New Roman" w:hAnsi="Times New Roman" w:cs="Times New Roman"/>
          <w:sz w:val="28"/>
          <w:szCs w:val="28"/>
        </w:rPr>
        <w:t xml:space="preserve">О материальной и гражданско-правовой ответственности / </w:t>
      </w:r>
      <w:r w:rsidRPr="00AE1E1E">
        <w:rPr>
          <w:rStyle w:val="ng-star-inserted"/>
          <w:rFonts w:ascii="Times New Roman" w:hAnsi="Times New Roman" w:cs="Times New Roman"/>
          <w:sz w:val="28"/>
          <w:szCs w:val="28"/>
        </w:rPr>
        <w:t>В.В. Кожевников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Текст : электронный // </w:t>
      </w:r>
      <w:hyperlink r:id="rId7" w:history="1">
        <w:r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Вестник Омского университета серия "Право". – 2022. – № 1. – С</w:t>
        </w:r>
        <w:r w:rsidRPr="00AE1E1E">
          <w:rPr>
            <w:rFonts w:ascii="Times New Roman" w:hAnsi="Times New Roman" w:cs="Times New Roman"/>
            <w:sz w:val="28"/>
            <w:szCs w:val="28"/>
          </w:rPr>
          <w:t>. 5-12 // ЭБС Лань.</w:t>
        </w:r>
      </w:hyperlink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Козырева Т.Н. Понятие, функции и условия возникновения гражданско-правовой ответственности в сети Интернет / Т.Н. Козырева.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// Тенденции развития науки и образования. – 2022. – № 86-7. – С. 69-71. – DOI 10.18411/trnio-06-2022-316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Л.Т. Гражданско-правовая ответственность в сфере закупок: особенности применения / Л.Т.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Станкевич.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Экономика. Право. Общество. – 2022. – Т. 7, № 3(31). – С. 25-30. – DOI 10.21686/2411-118X-2022-3-25-30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Колганов А.О. Особенности гражданско-правовой ответственности / А.О. Колганов.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Энигма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2022. – № 49. – С. 58-59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Колесник И.Н. Виды гражданско-правовой ответственности / И.Н. Колесник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62-15. – С. 79-83. – DOI 10.18411/lj-06-2020-350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Кондриков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Особенности гражданско-правовой ответственности / Р.А.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Кондриков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Столповских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науки. – 2022. – Т. 3, № 6(51). – С. 164-168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Котовская А.А. Нарушения прав граждан (потребителей) в договоре розничной купли-продажи, актуальные проблемы привлечения к гражданско-правовой ответственности нарушителей / А.А. Котовская.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права, экономики бизнеса и управления : сборник материалов Всероссийской научно-практической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конференции, Иркутск, 03 апреля 2023 года / Отв. редактор Н.А.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Бобученко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Восточно-Сибирский институт экономики и права, 2023. – С. 15-22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Крикуненко Е.А. Гражданско-правовая ответственность без вины: проблемы теории / Е.А. Крикуненко.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ученый. – 2022. – № 40(435). – С. 99-101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Крюкова М.И. Гражданско-правовая ответственность за размещение информации в сети Интернет / М.И. Крюкова.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Концепция развития частного права: стратегия будущего : сборник научных статей Всероссийской национальной научной конференции студентов, магистрантов и аспирантов, Курск, 26 мая 2023 года / Редколлегия: В.В. Богдан (отв. ред.) [и др.].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Юго-Западный государственный университет, 2023. – С. 163-168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Куатова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А.А. Гражданско-правовая ответственность за вред, причиненный окружающей природной среде / А.А.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Куатова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Университетские правовые диалоги «Право и экология» : материалы Международной научно-практической конференции, г. Челябинск, 25-26 марта 2021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Южно-Уральский государственный университет (национальный исследовательский университет), 2021. – С. 67-71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Кувшинов А.Е. Гражданско-правовая ответственность предприятий за вред, причиненный в связи с использованием железнодорожного транспорта / А.Е. Кувшинов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Искусственный интеллект и тренды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: техногенный прорыв как вызов праву : материалы Третьего Международного транспортно-правового форума, г. Москва, 10-11 февраля 2021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2021. – С. 640-644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Кудрявцева Е.В. Теоретические подходы к пониманию сущности гражданско-правовой ответственности за нарушение обязательств / Е.В. Кудрявцева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: сборник статей IV Международной научно-практической конференции, г. Петрозаводск, 04 октября 2021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Новая Наука, 2021. – С. 137-140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Кулагина В.О. Ответственность за нарушение обязательств в гражданско-правовом договоре / В.О. Кулагина, П.В.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Ивлиев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Аграрное и земельное право. – 2023. – № 10(226). – С. 120-122. – DOI 10.47643/1815-1329_2023_10_120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Кулешова И.А. Принципы, функции и особенности гражданско-правовой ответственности / И.А. Кулешова, Е.В. Протас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аспекты юриспруденции и вопросы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: сборник статей по материалам XLVIII международной научно-практической конференции, г. Москва, 01 июня 2021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, 2021. – С. 80-88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Кулис Л.А. Субсидиарная ответственность как разновидность гражданско-правовой ответственности / Л.А. Кулис.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Труды БГТУ. Серия 6: История, философия. – 2023. – № 1(269). – С. 207-210. – DOI 10.52065/2520-6885-2023-269-1-38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Купина А.О. Вина как условие наступления гражданско-правовой ответственности / А.О. Купина, Д.К. Гошко.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Научное обеспечение агропромышленного комплекса : сборник статей по материалам 78-й научно-практической конференции студентов по итогам НИР за 2022 год. В 3-х частях, Краснодар, 01–31 марта 2023 года / Отв. за выпуск А.Г.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Кощаев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Кубанский государственный аграрный университет имени И.Т. Трубилина, 2023. – Часть 3. – С. 188-190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Курбатов А.Я. Проблемы применения норм гражданского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А. Я. Курбатов.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153 с. – (Высшее образование). – ISBN 978-5-534-13456-8.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Куценко А.С. Историческое развитие гражданско-правовой ответственности за нарушение или неисполнение договора / А.С. Куценко.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Роль цифровых технологий и биотехнологий в развитии экономики и социальных наук XXI века : сборник научных статей по итогам работы круглого стола с международным участием,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15-16 марта 2020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КОНВЕРТ, 2020. – С. 84-86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Куценко В.А. Гражданско-правовая ответственность за нарушение смежных прав в сети Интернет / В.А. Куценко, К.О.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Шереметьева.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Евразийский юридический журнал. – 2021. – № 3(154). – С. 168-170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Лабунский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Вина и причинная связь как условие гражданско-правовой ответственности / Н.В.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Лабунский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Крымский Академический вестник. – 2020. – № 14. – С. 99-103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Лебедева А.А. Основания и условия возникновения гражданско-правовой ответственности / А.А. Лебедева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правотворчества и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: сборник материалов 1-й Международной научно-практической конференции, посвященной 105-летию Рязанского государственного университета им. С.А. Есенина, г. Рязань, 05-06 ноября 2020 года / Рязанский государственный университет им. С.А. Есенина.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[Б. и.], 2021. – С. 182-186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AE1E1E" w:rsidRPr="00AE1E1E" w:rsidRDefault="00AE1E1E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E1E">
        <w:rPr>
          <w:rStyle w:val="ng-star-inserted"/>
          <w:rFonts w:ascii="Times New Roman" w:hAnsi="Times New Roman" w:cs="Times New Roman"/>
          <w:sz w:val="28"/>
          <w:szCs w:val="28"/>
        </w:rPr>
        <w:t>Лемешкина Е.А. Фе</w:t>
      </w:r>
      <w:r w:rsidRPr="00AE1E1E">
        <w:rPr>
          <w:rFonts w:ascii="Times New Roman" w:hAnsi="Times New Roman" w:cs="Times New Roman"/>
          <w:sz w:val="28"/>
          <w:szCs w:val="28"/>
        </w:rPr>
        <w:t>номен гражданско-правовой ответственности судей</w:t>
      </w:r>
      <w:r w:rsidRPr="00AE1E1E">
        <w:rPr>
          <w:rStyle w:val="ng-star-inserted"/>
          <w:rFonts w:ascii="Times New Roman" w:hAnsi="Times New Roman" w:cs="Times New Roman"/>
          <w:sz w:val="28"/>
          <w:szCs w:val="28"/>
        </w:rPr>
        <w:t xml:space="preserve"> / Е.А. Лемешкина, Д.Н. </w:t>
      </w:r>
      <w:proofErr w:type="spellStart"/>
      <w:r w:rsidRPr="00AE1E1E">
        <w:rPr>
          <w:rStyle w:val="ng-star-inserted"/>
          <w:rFonts w:ascii="Times New Roman" w:hAnsi="Times New Roman" w:cs="Times New Roman"/>
          <w:sz w:val="28"/>
          <w:szCs w:val="28"/>
        </w:rPr>
        <w:t>Чушенко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hyperlink r:id="rId8" w:history="1">
        <w:r w:rsidRPr="00AE1E1E">
          <w:rPr>
            <w:rFonts w:ascii="Times New Roman" w:hAnsi="Times New Roman" w:cs="Times New Roman"/>
            <w:sz w:val="28"/>
            <w:szCs w:val="28"/>
          </w:rPr>
          <w:t xml:space="preserve">// </w:t>
        </w:r>
        <w:r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Северо-Кавказский юридический вестник. – 2022. – № 3. – С. 108-104 // ЭБС Лань.</w:t>
        </w:r>
      </w:hyperlink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Либанова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С.Э. Гражданско-правовая ответственность: взыскание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убытков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С. Э.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Либанова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171 с. – (Высшее образование). – ISBN 978-5-534-08914-1.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Лиджиева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Проблема гражданско-правовой ответственности индивидуальных предпринимателей / Д.В.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Лиджиева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Инновации. Наука. Образование. – 2020. – № 13. – С. 311-315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Линде А.Г. Гражданско-правовая ответственность правоохранительных органов за совершение незаконных действий / А.Г. Линде.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науки и практики: Гатчинские чтения - 2020 : сборник научных трудов по материалам VII Международной научно-практической конференции,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Гатчина, 22 мая 2020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институт экономики, финансов, права и технологий, 2020. – С. 130-133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Лужецкий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М.М. Гражданско-правовая ответственность в сфере государственных закупок: общая характеристика и особенности привлечения за коррупционные действия / М.М.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Лужецкий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Проблемы защиты прав: история и современность : XV Международная научно-практическая конференция, г. Санкт-Петербург, 29 октября 2020 года. – Санкт-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Ленинградский государственный университет им. А.С. Пушкина, 2021. – С. 389-392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Лукин Д.В. Понятие и виды гражданско-правовой ответственности / Д.В. Лукин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2020. – № 41-4(127). – С. 91-95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Мадыгина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О.А. Условия наступления гражданско-правовой ответственности медицинских организаций / О.А.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Мадыгина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Юридический мир. – 2021. – № 9. – С. 50-54. – DOI 10.18572/1811-1475-2021-9-50-54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Макаров В.П. Взыскание процентов за пользование чужими денежными средствами как мера гражданско-правовой ответственности / В.П. Макаров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подходы к внедрению передового опыта и его практическому применению : сборник статей по итогам Международной научно-практической конференции, г. Киров, 19 декабря 2020 года : в 2-х ч. Ч. 2. – Киров : Агентство международных исследований, 2020. – С. 206-207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 В.А. Современное состояние и тенденции развития учение о гражданско-правовой ответственности / В.А. Максимов.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тенденции развития гражданского и гражданского процессуального законодательства и практики его применения. – 2023. – № 9. – С. 224-227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Маликов М.А. Гражданско-правовая ответственность / М.А. Маликов // Актуальные вопросы современной науки и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статей XXVI Международной научно-практической конференции, г. Пенза, 25 января 2023 года : в 2 ч. Ч. 2. – Пенза : Наука и Просвещение, 2023. – С. 106-108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Маликов М.А. Институт гражданско-правовой ответственности в гражданском праве / М.А. Маликов.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НАУЧНЫЙ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ФОРУМ : сборник статей III Международной научно-практической конференции, Пенза, 12 июня 2023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и Просвещение, 2023. – С. 220-222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Матюков А.С. Понятие и признаки гражданско-правовой ответственности / А.С. Матюков.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исследователь: вызовы и перспективы : сборник статей по материалам CLXIV международной научно-практической конференции, г. Москва, 04 мая 2020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Интернаука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– С. 70-72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Махиборода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Гражданско-правовая ответственность в сфере транспортных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М.Н.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Махиборода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2021. – 248 с. – ISBN 978-5-392-35210-4.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Махиборода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Гражданско-правовая ответственность за вред, причиненный жизни или здоровью пассажира, на железнодорожном транспорте / М.Н.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Махиборода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Евразийский юридический журнал. – 2020. – № 6(145). – С. 213-216. – DOI 10.46320/2073-4506-2020-6-145-213-216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Махиборода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Теоретические основы гражданско-правовой ответственности за нарушение обязательств при перевозке / М.Н.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Махиборода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Государственная служба и кадры. – 2022. – № 1. – С. 132-137. – DOI 10.24411/2312-0444-2022-1-132-137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 xml:space="preserve">Медведев М.М. Гражданско-правовая ответственность, соотношение убытков и потерь / М.М. Медведев, Д.А.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Каркавин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научные исследования: актуальные вопросы, достижения и инновации : сборник статей LII Международной научно-практической конференции,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AE1E1E">
        <w:rPr>
          <w:rFonts w:ascii="Times New Roman" w:hAnsi="Times New Roman" w:cs="Times New Roman"/>
          <w:sz w:val="28"/>
          <w:szCs w:val="28"/>
        </w:rPr>
        <w:t xml:space="preserve">Пенза, 15 января 2022 года : в 2-х ч. Ч. 2. – Пенза : Наука и Просвещение, 2022. – С. 72-74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E40B77" w:rsidRPr="00E40B77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Меживой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Некоторые аспекты гражданско-правовой ответственности муниципальных образований / А.В.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Меживой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В.Ю. Черемных.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Эпомен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2020. – № 41. – С. 352-363 // </w:t>
      </w:r>
      <w:r w:rsidR="00E40B77">
        <w:rPr>
          <w:rFonts w:ascii="Times New Roman" w:hAnsi="Times New Roman" w:cs="Times New Roman"/>
          <w:sz w:val="28"/>
          <w:szCs w:val="28"/>
        </w:rPr>
        <w:t>ЭБС Лань.</w:t>
      </w:r>
      <w:r w:rsidR="00E40B77" w:rsidRPr="00AE1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Мелентьев А.В. Понятие и сущность гражданско-правовой ответственности / А.В. Мелентьев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право. – 2020. – № 9. – С. 164-167. – DOI 10.24411/2076-1503-2020-10925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Мельникова Т.С. Форс-мажор как основание освобождения от гражданско-правовой ответственности / Т.С. Мельникова.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Модернизация российского общества и образования: новые экономические ориентиры, стратегии управления, вопросы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кадров : материалы XXIV Национальной научной конференции (c международным участием), Таганрог, 21–22 апреля 2023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Таганрогский институт управления и экономики, 2023. – С. 324-327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Менчик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Гражданско-правовая ответственность физических и юридических лиц по законодательству Российской Федерации. Пути оптимизации современного законодательства по гражданско-правовой ответственности / С.Н.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Менчик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ученый. – 2023. – № 42(489). – С. 229-231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 Р.К. Проблемы применения норм гражданско-правовой ответственности к наследникам / Р.К. Митин.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Тенденции развития науки и образования. – 2021. – № 73-5. – С. 68-71. – DOI 10.18411/lj-05-2021-182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Митина А.Ю. Гражданско-правовая ответственность судей в Российской Федерации при осуществлении правосудия / А.Ю. Митина.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ученый. – 2023. – № 3(450). – С. 367-370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Мициева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З.Р. Гражданско-правовая ответственность / З.Р.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Мициева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. – 2021. – № 12-1. – С. 282-285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А.А. Гражданско-правовая ответственность: ее сущность и особенность / А.А.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Наука в современном мире: приоритеты развития. – 2020. – № 1(6). – С. 80-82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Мусаева А.З. Гражданско-правовая ответственность за вред, причиненный пользователям сети интернет / А.З. Мусаева, М.Б. Смоленский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III Всероссийской национальной научно-практической конференции, г. Ростов-на-Дону, 11-12 декабря 2020 года. – Ростов-на-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2021. – С. 74-76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Мусаева И.М. Гражданско-правовая ответственность в российском праве / И.М. Мусаева.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Скиф. Вопросы студенческой науки. – 2020. – № 10(50). – С. 64-69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Нагайцева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Содержание и правовая природа гражданско-правовой ответственности за вред, причиненный повреждением здоровья или смерти гражданина / Т.В.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Нагайцева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Научный аспект. – 2022. – Т. 11, № 6. – С. 1375-1384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D032B9" w:rsidRPr="00D032B9" w:rsidRDefault="00B57367" w:rsidP="00D032B9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 М.Ю.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Деликтная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гражданско-правовой ответственности перевозчика груза и пассажиров / М.Ю. Назаров.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Наука XXI века: Вызовы, становление, развитие : сборник статей VIII Международной научно-практической конференции,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Петрозаводск, 10 января 2023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Наука, 2023. – С. 10-15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D032B9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Неретина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Система мер гражданско-правовой ответственности за нарушение обязательств / Д.А.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Неретина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Роль юридических наук в развитии правовой культуры российского общества : сборник статей по материалам II межвузовской научной студенческой конференции , Владивосток, 21 апреля 2023 года. –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RUS: Дальневосточный юридический институт (филиал) ФГКОУВО Университет прокуратуры Российской Федерации, 2023. – С. 132-137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D032B9" w:rsidRPr="0021481B" w:rsidRDefault="00D032B9" w:rsidP="0021481B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E1E">
        <w:rPr>
          <w:rStyle w:val="ng-star-inserted"/>
          <w:rFonts w:ascii="Times New Roman" w:hAnsi="Times New Roman" w:cs="Times New Roman"/>
          <w:sz w:val="28"/>
          <w:szCs w:val="28"/>
        </w:rPr>
        <w:t>Нетишинская</w:t>
      </w:r>
      <w:proofErr w:type="spellEnd"/>
      <w:r w:rsidRPr="00AE1E1E">
        <w:rPr>
          <w:rStyle w:val="ng-star-inserted"/>
          <w:rFonts w:ascii="Times New Roman" w:hAnsi="Times New Roman" w:cs="Times New Roman"/>
          <w:sz w:val="28"/>
          <w:szCs w:val="28"/>
        </w:rPr>
        <w:t xml:space="preserve"> Л.Ф.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Гражданско-правовая ответственность участников коммерческих корпораций / </w:t>
      </w:r>
      <w:r w:rsidRPr="00AE1E1E">
        <w:rPr>
          <w:rStyle w:val="ng-star-inserted"/>
          <w:rFonts w:ascii="Times New Roman" w:hAnsi="Times New Roman" w:cs="Times New Roman"/>
          <w:sz w:val="28"/>
          <w:szCs w:val="28"/>
        </w:rPr>
        <w:t xml:space="preserve">Л.Ф. </w:t>
      </w:r>
      <w:proofErr w:type="spellStart"/>
      <w:r w:rsidRPr="00AE1E1E">
        <w:rPr>
          <w:rStyle w:val="ng-star-inserted"/>
          <w:rFonts w:ascii="Times New Roman" w:hAnsi="Times New Roman" w:cs="Times New Roman"/>
          <w:sz w:val="28"/>
          <w:szCs w:val="28"/>
        </w:rPr>
        <w:t>Нетишинская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Текст : электронный // </w:t>
      </w:r>
      <w:hyperlink r:id="rId9" w:history="1">
        <w:r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Юридический вестник ДГУ. – 2023. – № 1. – С. 82-88 // ЭБС Лань.</w:t>
        </w:r>
      </w:hyperlink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А.А. Гражданско-правовая ответственность коммерческих корпораций как вид юридической ответственности / А.А. Николаева, М.В.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Кривенкова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Научные известия. – 2022. – № 27. – С. 265-267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Николенко С.А. Общие вопросы гражданско-правовой ответственности / С.А. Николенко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Высшая школа: научные исследования : материалы Межвузовского научного конгресса, г. Москва, 11 июня 2020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Инфинити, 2020. – С. 48-51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Нинциева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Т.М. Гражданско-правовая ответственность за нарушение исключительных прав / Т.М.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Нинциева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: сборник избранных статей по материалам научных конференций, г. Санкт-Петербург, 28-30 мая 2021 года. – Санкт-Петербург, 2021. – С. 311-313. – DOI 10.37539/MAY191.2021.14.77.023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Ольховка М.В. Особенности гражданско-правовой ответственности индивидуальных предпринимателей / М.В. Ольховка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Наука, технологии, инновации в мире глобальных трансформаций : материалы IX Международной научно-практической конференции, г. Ростов-на-Дону, 21 апреля 2021 года : в 2-х ч. Ч. 1. – Ростов-на-Дону : Южный Университет (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ИУБиП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), ВВМ, 2021. – С. 425-428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Осипова Т.Г. Понятие и виды гражданско-правовой ответственности за нарушение обязательств / Т.Г. Осипова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Перспективы развития институтов права и государства : сборник научных трудов 4-й Международной научной конференции, г. Курск, 14 мая 2021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136-139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 А.А. Гражданско-правовая ответственность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самозанятой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граждан / А.А. Павлов.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Евразийский юридический журнал. – 2020. – № 10(149). – С. 172-174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Ю.В. Правовые проблемы определения искусственного интеллекта как субъекта гражданско-правовой ответственности / Ю.В. Павлова.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Юность науки : сборник студенческих научных статей, Москва, 30 января – 01 февраля 2023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государственный гуманитарный университет, 2023. – С. 254-258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Гражданско-правовая ответственность за предоставление медицинских услуг / А.А.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Эпомен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№ 53. – С. 154-159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Пастухова П.А. Гражданско-правовая ответственность за нарушение исключительных прав на товарные знаки в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маркетплейсах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П.А. Пастухова, Е.И.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Маруняк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Жевняк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Весенние дни науки : сборник докладов,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Екатеринбург, 21-23 апреля 2022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Уральский федеральный университет им. первого Президента России Б.Н. Ельцина, 2022. – С. 1379-1383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Гражданско-правовая ответственность за нарушение прав потребителей / Е.А.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Академическая публицистика. – 2020. – № 5. – С. 350-354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А.С. Формы реализации гражданско-правовой ответственности / А.С. Петрова.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// Студенческий вестник. – 2023. – № 37-2(276). – С. 47-51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Печкин С.А. Субсидиарная ответственность как вид гражданско-правовой ответственности / С.А. Печкин.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Сборник научных статей по итогам Четвертого Севастопольского юридического форума,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Севастополь, 22-23 сентября 2021 года / отв. ред. С.А. Васильев.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Центркаталог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– С. 188-191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Пивненко Д.С. Понятие и функции гражданско-правовой ответственности / Д.С. Пивненко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Защита прав Российской Федерации на результаты интеллектуальной деятельности военного и двойного назначения : сборник статей научно-практической конференции, г. Москва, 16 октября 2020 года / под науч. ред. А.П. Соколова.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Университетская книга, 2020. – С. 332-334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А.В. Возмещение убытков как общая мера гражданско-правовой ответственности / А.В. Попова.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Моя профессиональная карьера. – 2022. – Т. 2, № 42. – С. 277-284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Процессуальные особенности рассмотрения отдельных категорий гражданских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И.В. Воронцова [и др.] ; под общей редакцией И.В. Воронцовой, Р.Р.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Долотиной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202 с. – (Высшее образование). – ISBN 978-5-534-08895-3.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Пузырева Е.А. Проблемы привлечения к гражданско-правовой ответственности малолетних за причиненный ущерб / Е.А. Пузырева, М.Р.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Егорихина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Сабилин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науки. – 2023. – Т. 4, № 11(68). – С. 221-226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Гражданско-правовая ответственность пользователей по авторским договорам / Е.В.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Символ науки: международный научный журнал. – 2021. – № 12-1. – С. 63-68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Гражданско-правовая ответственность за коррупционные правонарушения / Н. 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Наука - образованию, производству, экономике : материалы 74-й Региональной научно- практической конференции преподавателей, научных сотрудников и аспирантов,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Витебск, 18 февраля 2022 года / Редколлегия: Е.Я.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Аршанский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 ред.) [и др.].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Витебский государственный университет им. П.М.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 – С. 382-383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Разуваева А.О. Гражданско-правовая ответственность за нарушение интеллектуальных прав в сети Интернет / А.О. Разуваева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Государственная служба и кадры. – 2021. – № 5. – С. 168-172. – DOI 10.24411/2312-0444-2021-5-168-172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Ренжигло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Р.Е. Гражданско-правовая ответственность как средство противодействия коррупции / Р.Е.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Ренжигло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Право в современном мире : сборник научных статей по итогам работы IV ежегодного международного круглого стола, г. Донецк, 23 апреля 2021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Донецкий национальный университет, 2021. – С. 155-161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Реуцкий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К вопросу о гражданско-правовой ответственности банка / С.Ю.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Реуцкий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// Пробелы в российском законодательстве. – 2022. – Т. 15, № 1. – С. 59-62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Решетников Е.С. Возмещение убытков как мера гражданско-правовой ответственности / Е.С. Решетников, А.А.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Шапкунов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Современная наука: инновационный взгляд молодежи : материалы II Всероссийской научно-практической конференции,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Пятигорск, 20 мая 2020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Пятигорский государственный университет, 2020. – С. 115-119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Руднева Ю.В. Неисполнение судебного решения как основание для применения мер гражданско-правовой ответственности / Ю.В. Руднева, Я.А. Пищулина, Д.Е. Чудаева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. – 2020. – № 4-4. – С. 162-165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Неустойка как форма гражданско-правовой ответственности / А.А.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С.В. Глушко.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Концепция развития частного права: стратегия будущего : Всероссийская национальная научная конференция с международным участием студентов, магистрантов и аспирантов,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Курск, 20 мая 2021 года / Юго-Западный государственный университет.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Юго-Западный государственный университет, 2021. – С. 71-74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Рябинин Н.А. Гражданско-правовая ответственность: особенности понимания и применения / Н.А. Рябинин.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развития гражданского права и гражданского процесса : материалы Международной научно-практической конференции, Краснодар, 16 февраля 2023 года / Редколлегия: А.З.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Афаунов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И.К. Харитонов, А.А.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Цвилий-Букланова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ФГКУВПО Краснодарский университет Министерства внутренних дел Российской Федерации, 2023. – С. 105-108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Ряховская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Я.О. Неустойка как форма гражданско-правовой ответственности / Я.О.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Ряховская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О.Г. Тверитинова.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Экономика. Социология. Право. – 2021. – № 2(22). – С. 113-116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Савинов М.А. Особенности гражданско-правовой ответственности несовершеннолетних лиц / М.А. Савинов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Новые юридические исследования : сборник статей Международной научно-практической конференции, г. Пенза, 05 апреля 2020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196-199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Ч.Ш. Проблемы гражданско-правовой ответственности в современном гражданском праве / Ч.Ш.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Экономика и социум. – 2021. – № 3-2(82). – С. 331-333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Самичева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Д.А. Проблемы правового регулирования института возмещения убытков как меры гражданско-правовой ответственности / Д.А.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Самичева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 в условиях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процессов: проблемы, реалии, перспективы : сборник научных статей по материалам II Международной научно-практической конференции, г. Уфа, 19 мая 2020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Вестник науки, 2020. – С. 263-270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Самулевич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О.М. Формы гражданско-правовой ответственности по российскому законодательству / О.М.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Самулевич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частноправового и публично-правового регулирования общественных отношений : сборник статей магистрантов / под общ. ред. С.В. Назарова. – Санкт-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Санкт-Петербургская юридическая академия, 2021. – С. 111-114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Селютина О.Г. Проблемы реализации гражданско-правовой ответственности / О.Г. Селютина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Образование. Наука. Научные кадры. – 2021. – № 4. – С. 192-193. – DOI 10.24411/2073-3305-2021-4-192-193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Семенова А.И. Особенности привлечения субъектов предпринимательского права к гражданско-правовой ответственности / А.И. Семенова, М.Б. Смоленский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Правовой порядок и современный мир : сборник научных статей студентов, магистрантов, аспирантов II Национальной научно-теоретической конференции, г. Ростов-на-Дону, 22 мая 2020 года. – Ростов-на-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ДГТУ-ПРИНТ, 2020. – С. 524-529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Сергиенко В.А. Гражданско-правовая ответственность учреждений / В.А. Сергиенко.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Вопросы устойчивого развития общества. – 2021. – № 6. – С. 397-402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Силякова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 Гражданско-правовая ответственность как механизм охраны окружающей среды / Е.Д.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Силякова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Наука и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и современность : сборник материалов 75-76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внутривузовских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научно-практических конференций, Нижневартовск, 20–21 апреля 2023 года. – RUS: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– С. 252-255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Д.О. Гражданско-правовая ответственность исполнителя за нарушение прав потребителей туристских услуг / Д.О.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2021. – Т. 1, № 8(59). – С. 275-281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Скворцова Е.С. Особенности гражданско-правовой ответственности за вред, причинённый незаконными действиями государственных органов / Е.С. Скворцова, Л.Б.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Рейдель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Приамурского государственного университета им. Шолом-Алейхема. – 2023. – № 2(51). – С. 66-71. – DOI 10.24412/2227-1384-2023-251-66-71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Смоленский М.Б. Гражданско-правовая ответственность: понятие и сущность / М.Б. Смоленский, А.М. Сафонова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экономики, управления и права : сборник научных статей по материалам Всероссийской научно-практической конференции, посвященной Дню Конституции Российской Федерации, г. Ейск, 13 декабря 2019 года. – Ростов-на-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экономический университет (РИНХ), 2020. – С. 166-168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Старосельцева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Проблемы гражданско-правовой ответственности при нарушении интеллектуальных прав собственности в сети интернет / М.М.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Старосельцева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Цуканов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Санкт-Петербургского университета МВД России. – 2022. – № 2(94). – С. 84-88. – DOI 10.35750/2071-8284-2022-2-84-88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Старченко А.С. Понятие и природа гражданско-правовой ответственности лиц, входящих в состав органов юридического лица / А.С. Старченко, Д.С. Протасова.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Международный журнал гуманитарных и естественных наук. – 2022. – № 4-3(67). – С. 177-179. – DOI 10.24412/2500-1000-2022-4-3-177-179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Старчиков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Категория вреда в сфере гражданско-правовой ответственности медицинских организаций за профессиональную деятельность / М.Ю.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Старчиков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Гражданин и право. – 2023. – № 1. – С. 70-77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 И.В. К вопросу об особенностях гражданско-правовой ответственности в предпринимательских отношениях / И.В. Степанов.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Новый юридический вестник. – 2023. – № 3(42). – С. 44-47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 xml:space="preserve">Стрельников В.А.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- правовая ответственность / В.А. Стрельников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Проблемы научно-практической деятельности. Поиск и выбор инновационных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научно-практической конференции, г. Омск, 17 декабря 2021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ОМЕГА САЙНС, 2021. – С. 99-100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Тамаев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Виды и формы гражданско-правовой ответственности / А.А.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Тамаев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Всероссийский научный журнал "Вопросы права". – 2023. – № 3. – С. 32-36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Тарамов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У.В. Особенности гражданско-правовой ответственности индивидуального предпринимателя / У.В.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Тарамов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Цифровая реальность: экономические, правовые и IT-аспекты : материалы Всероссийской с международным участием научно-практической конференции, г. Пятигорск, 19-21 ноября 2020 года / Филиал Российского экономического университета им. Г.В. Плеханова в г. Пятигорске.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Дизайн-студия Б, 2020. – С. 207-210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Таранцова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 Понятие гражданско-правовой ответственности как разновидности юридической ответственности / М.Е.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Таранцова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современных исследований. – 2021. – № 3-6(41). – С. 15-18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Телегина Л.О. Гражданско-правовая ответственность предпринимателей / Л.О. Телегина, Н.В. Черкашина.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Научное образование. – 2020. – № 4(9). – С. 184-188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аспекты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правовой ответственности / Д.Н. Батырев, А.А.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Лиджанова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Сэчинцогту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С.С. Уланова.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 и социум. – 2022. – № 3-2(94). – С. 1136-1141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Тищенко В.В. Действия (бездействия) и причинно-следственная связь как основания гражданско-правовой ответственности / В.В. Тищенко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Внедрение результатов инновационных разработок: проблемы и перспективы : сборник статей Международной научно-практической конференции, г. Магнитогорск, 09 января 2020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Магнитогорск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ОМЕГА САЙНС, 2020. – С. 93-95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Ферат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Э.Э. Наличие вреда как условие гражданско-правовой ответственности / Э.Э.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Ферат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Крымский Академический вестник. – 2020. – № 14. – С. 177-181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Фостенко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Договорная ответственность в системе гражданско-правовой ответственности / О.А.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Фостенко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Современная школа России. Вопросы модернизации. – 2022. – № 4-2(41). – С. 65-66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Феномен гражданско-правовой ответственности в современных реалиях / Н.Р.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Студент: наука, профессия, жизнь : материалы X всероссийской студенческой научной конференции с международным участием. В 5-ти частях, Омск, 24–28 апреля 2023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Омский государственный университет путей сообщения, 2023. – Часть 2. – С. 328-332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Хамуха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Вина как условие гражданско-правовой ответственности / О.А.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Хамуха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Сухоносова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С.С. Шевчук.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Современная наука: инновационный взгляд молодежи : материалы II Всероссийской научно-практической конференции, </w:t>
      </w:r>
      <w:r w:rsidRPr="00AE1E1E">
        <w:rPr>
          <w:rFonts w:ascii="Times New Roman" w:hAnsi="Times New Roman" w:cs="Times New Roman"/>
          <w:sz w:val="28"/>
          <w:szCs w:val="28"/>
        </w:rPr>
        <w:t xml:space="preserve">г.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Пятигорск, 20 мая 2020 года. – </w:t>
      </w:r>
      <w:proofErr w:type="gram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 :</w:t>
      </w:r>
      <w:proofErr w:type="gram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Пятигорский государственный университет, 2020. – С. 135-138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Хочуев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Гражданско-правовая ответственность и ее элементы / Т.Н.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Хочуев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Студенческий форум. – 2020. – № 41-3(134). – С. 45-48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Храмова Л.В. Гражданско-правовая ответственность как институт гражданского права / Л.В. Храмова, Т.А. Военная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Парадигма современной науки глазами молодых : сборник материалов XIV Международной научно-практической конференции, посвященной памяти основателей филиала Т.Ж.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Атжанова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и А.М.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Роднова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, 25-летию Конституции и Ассамблеи народа Казахстана, г.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, 12 апреля 2020 года. –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, 2020. – С. 200-203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Храмцова М.А. Гражданско-правовая ответственность в сфере применения систем искусственного интеллекта / М.А. Храмцова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Традиции и новации в системе современного российского права : материалы ХХ Международной конференции молодых ученых, г. Москва, 09-10 апреля 2021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юридический университет им. О.Е.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(МГЮА), 2021. – С. 402-404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Хужин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А.М. О проблемах теории и практики применения гражданско-правовой ответственности / А.М.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Хужин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Российский правовой журнал. – 2020. – № 1. – С. 45-48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Хусаинов Р.Ф. Понятие и особенности гражданско-правовой ответственности при банкротстве юридических лиц / Р.Ф. Хусаинов.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Евразийское Научное Объединение. – 2020. – № 12-5(70). – С. 370-371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Цергой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Д.Г. Гражданско-правовая ответственность за правонарушение в сфере здравоохранения / Д.Г.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Цергой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гражданского и предпринимательского права: история и современность : сборник научно-практических статей IV Международной научно-практической конференции (симпозиума) молодых ученых, г. Краснодар, 13 ноября 2019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актуальных проблем современного права, 2020. – С. 303-307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Черникова Д.В. К вопросу о понятии гражданско-правовой ответственности / Д.В. Черникова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Вопросы науки 2020: потенциал науки и современные аспекты : сборник научных трудов по материалам VII Международной научно-практической конференции, г. Анапа, 17 июня 2020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Анапа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экономических и социальных процессов в Южном Федеральном округе, 2020. – С. 79-82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Чуклова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Институт гражданско-правовой ответственности в системе права и системе юридической ответственности / Е.В.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Чуклова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Вектор науки Тольяттинского государственного 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университета. Серия: Юридические науки. – 2020. – № 3(42). – С. 55-62 // </w:t>
      </w:r>
      <w:r w:rsidRPr="00AE1E1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Шевченко Д.П. Основания возникновения гражданско-правовой ответственности / Д.П. Шевченко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Правовые проблемы организации интеллектуальной деятельности в вооруженных Силах Российской Федерации : сборник статей научно-практической конференции, г. Москва, 15 октября 2021 года / Военный университет Министерства обороны РФ.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Университетская книга, 2021. – С. 362-364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Эргашев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 xml:space="preserve"> Ж.Н.У. Компенсация морального вреда как мера гражданско-правовой ответственности / Ж.Н.У.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Эргашев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3(345). – С. 243-246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1E">
        <w:rPr>
          <w:rFonts w:ascii="Times New Roman" w:hAnsi="Times New Roman" w:cs="Times New Roman"/>
          <w:sz w:val="28"/>
          <w:szCs w:val="28"/>
        </w:rPr>
        <w:t>Юнисов Р.Р. Гражданско-правовая ответственность за нарушение исключительного права на изобретения, полезные модели и промышленный образец / Р.Р. Юнисов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 // Совершенствование методологии и организации научных исследований в целях развития общества : сборник статей Международной научно-практической конференции, г. Уфа, 24 марта 2020 года. 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ОМЕГА САЙНС, 2020. – С. 130-135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B57367" w:rsidRPr="00AE1E1E" w:rsidRDefault="00B57367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Яготинцева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 Гражданско-правовая ответственность за коррупционные правонарушения должностных лиц государственных органов / Т.Ю. </w:t>
      </w:r>
      <w:proofErr w:type="spellStart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Яготинцева</w:t>
      </w:r>
      <w:proofErr w:type="spellEnd"/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1E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1E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Власть Закона. – 2023. – № 3(55). – С. 379-386</w:t>
      </w:r>
      <w:r w:rsidRPr="00AE1E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1E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E1E1E">
        <w:rPr>
          <w:rFonts w:ascii="Times New Roman" w:hAnsi="Times New Roman" w:cs="Times New Roman"/>
          <w:sz w:val="28"/>
          <w:szCs w:val="28"/>
        </w:rPr>
        <w:t>.</w:t>
      </w:r>
    </w:p>
    <w:p w:rsidR="00A16023" w:rsidRPr="00AE1E1E" w:rsidRDefault="00604639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E1E">
        <w:rPr>
          <w:rStyle w:val="ng-star-inserted"/>
          <w:rFonts w:ascii="Times New Roman" w:hAnsi="Times New Roman" w:cs="Times New Roman"/>
          <w:sz w:val="28"/>
          <w:szCs w:val="28"/>
        </w:rPr>
        <w:t>Яковлева А</w:t>
      </w:r>
      <w:r w:rsidR="00A16023" w:rsidRPr="00AE1E1E">
        <w:rPr>
          <w:rStyle w:val="ng-star-inserted"/>
          <w:rFonts w:ascii="Times New Roman" w:hAnsi="Times New Roman" w:cs="Times New Roman"/>
          <w:sz w:val="28"/>
          <w:szCs w:val="28"/>
        </w:rPr>
        <w:t>.</w:t>
      </w:r>
      <w:r w:rsidRPr="00AE1E1E">
        <w:rPr>
          <w:rStyle w:val="ng-star-inserted"/>
          <w:rFonts w:ascii="Times New Roman" w:hAnsi="Times New Roman" w:cs="Times New Roman"/>
          <w:sz w:val="28"/>
          <w:szCs w:val="28"/>
        </w:rPr>
        <w:t>А</w:t>
      </w:r>
      <w:r w:rsidR="00A16023" w:rsidRPr="00AE1E1E">
        <w:rPr>
          <w:rStyle w:val="ng-star-inserted"/>
          <w:rFonts w:ascii="Times New Roman" w:hAnsi="Times New Roman" w:cs="Times New Roman"/>
          <w:sz w:val="28"/>
          <w:szCs w:val="28"/>
        </w:rPr>
        <w:t xml:space="preserve">. </w:t>
      </w:r>
      <w:r w:rsidRPr="00AE1E1E">
        <w:rPr>
          <w:rFonts w:ascii="Times New Roman" w:hAnsi="Times New Roman" w:cs="Times New Roman"/>
          <w:sz w:val="28"/>
          <w:szCs w:val="28"/>
        </w:rPr>
        <w:t>Гражданско-правовая ответственность арбитражных управляющих</w:t>
      </w:r>
      <w:r w:rsidR="00A16023" w:rsidRPr="00AE1E1E">
        <w:rPr>
          <w:rFonts w:ascii="Times New Roman" w:hAnsi="Times New Roman" w:cs="Times New Roman"/>
          <w:sz w:val="28"/>
          <w:szCs w:val="28"/>
        </w:rPr>
        <w:t xml:space="preserve"> / </w:t>
      </w:r>
      <w:r w:rsidR="00A16023" w:rsidRPr="00AE1E1E">
        <w:rPr>
          <w:rStyle w:val="ng-star-inserted"/>
          <w:rFonts w:ascii="Times New Roman" w:hAnsi="Times New Roman" w:cs="Times New Roman"/>
          <w:sz w:val="28"/>
          <w:szCs w:val="28"/>
        </w:rPr>
        <w:t>А.А. Яковлева</w:t>
      </w:r>
      <w:r w:rsidR="00A16023" w:rsidRPr="00A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023" w:rsidRPr="00AE1E1E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="00A16023" w:rsidRPr="00AE1E1E">
        <w:rPr>
          <w:rStyle w:val="ng-star-inserted"/>
          <w:rFonts w:ascii="Times New Roman" w:hAnsi="Times New Roman" w:cs="Times New Roman"/>
          <w:sz w:val="28"/>
          <w:szCs w:val="28"/>
        </w:rPr>
        <w:t>//</w:t>
      </w:r>
      <w:hyperlink r:id="rId10" w:history="1">
        <w:r w:rsidR="00A16023" w:rsidRPr="00AE1E1E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Эпомен</w:t>
        </w:r>
        <w:proofErr w:type="spellEnd"/>
        <w:r w:rsidR="00A16023"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.</w:t>
        </w:r>
        <w:r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 xml:space="preserve"> </w:t>
        </w:r>
        <w:r w:rsidR="00A16023"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– 2022</w:t>
        </w:r>
        <w:r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 xml:space="preserve">. </w:t>
        </w:r>
        <w:r w:rsidR="00A16023"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 xml:space="preserve">– </w:t>
        </w:r>
        <w:r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№</w:t>
        </w:r>
        <w:r w:rsidR="00AE1E1E"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 xml:space="preserve"> </w:t>
        </w:r>
        <w:r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71</w:t>
        </w:r>
        <w:r w:rsidR="00A16023"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.</w:t>
        </w:r>
        <w:r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 xml:space="preserve"> </w:t>
        </w:r>
        <w:r w:rsidR="00A16023"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– С</w:t>
        </w:r>
        <w:r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. 215-220</w:t>
        </w:r>
        <w:r w:rsidR="00A16023"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 xml:space="preserve"> // ЭБС Лань.</w:t>
        </w:r>
      </w:hyperlink>
    </w:p>
    <w:p w:rsidR="00D8321F" w:rsidRPr="00AE1E1E" w:rsidRDefault="00A15DB0" w:rsidP="00AE1E1E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E1E">
        <w:rPr>
          <w:rStyle w:val="ng-star-inserted"/>
          <w:rFonts w:ascii="Times New Roman" w:hAnsi="Times New Roman" w:cs="Times New Roman"/>
          <w:sz w:val="28"/>
          <w:szCs w:val="28"/>
        </w:rPr>
        <w:t xml:space="preserve">Яровой Д.О. </w:t>
      </w:r>
      <w:r w:rsidR="00D8321F" w:rsidRPr="00AE1E1E">
        <w:rPr>
          <w:rStyle w:val="ng-star-inserted"/>
          <w:rFonts w:ascii="Times New Roman" w:hAnsi="Times New Roman" w:cs="Times New Roman"/>
          <w:sz w:val="28"/>
          <w:szCs w:val="28"/>
        </w:rPr>
        <w:t>Г</w:t>
      </w:r>
      <w:r w:rsidR="00D8321F" w:rsidRPr="00AE1E1E">
        <w:rPr>
          <w:rFonts w:ascii="Times New Roman" w:hAnsi="Times New Roman" w:cs="Times New Roman"/>
          <w:sz w:val="28"/>
          <w:szCs w:val="28"/>
        </w:rPr>
        <w:t xml:space="preserve">ражданско-правовая ответственность арбитражного управляющего: актуальные проблемы / </w:t>
      </w:r>
      <w:r w:rsidR="00D8321F" w:rsidRPr="00AE1E1E">
        <w:rPr>
          <w:rStyle w:val="ng-star-inserted"/>
          <w:rFonts w:ascii="Times New Roman" w:hAnsi="Times New Roman" w:cs="Times New Roman"/>
          <w:sz w:val="28"/>
          <w:szCs w:val="28"/>
        </w:rPr>
        <w:t xml:space="preserve">Д.О. Яровой. </w:t>
      </w:r>
      <w:r w:rsidR="00D8321F" w:rsidRPr="00AE1E1E">
        <w:rPr>
          <w:rFonts w:ascii="Times New Roman" w:hAnsi="Times New Roman" w:cs="Times New Roman"/>
          <w:sz w:val="28"/>
          <w:szCs w:val="28"/>
        </w:rPr>
        <w:t xml:space="preserve">– Текст : электронный // </w:t>
      </w:r>
      <w:hyperlink r:id="rId11" w:history="1">
        <w:r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Теоретическая и прикладная юриспруденция</w:t>
        </w:r>
        <w:r w:rsidR="00D8321F"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. – 2021</w:t>
        </w:r>
        <w:r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.</w:t>
        </w:r>
        <w:r w:rsidR="00D8321F"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 xml:space="preserve"> –</w:t>
        </w:r>
        <w:r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 xml:space="preserve"> №</w:t>
        </w:r>
        <w:r w:rsidR="00AE1E1E"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 xml:space="preserve"> </w:t>
        </w:r>
        <w:r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2</w:t>
        </w:r>
        <w:r w:rsidR="00D8321F"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.</w:t>
        </w:r>
        <w:r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 xml:space="preserve"> </w:t>
        </w:r>
        <w:r w:rsidR="00D8321F"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– С</w:t>
        </w:r>
        <w:r w:rsidR="00E63554"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>.42-46</w:t>
        </w:r>
        <w:r w:rsidR="00D8321F" w:rsidRPr="00AE1E1E">
          <w:rPr>
            <w:rStyle w:val="ng-star-inserted"/>
            <w:rFonts w:ascii="Times New Roman" w:hAnsi="Times New Roman" w:cs="Times New Roman"/>
            <w:sz w:val="28"/>
            <w:szCs w:val="28"/>
          </w:rPr>
          <w:t xml:space="preserve"> // ЭБС Лань.</w:t>
        </w:r>
      </w:hyperlink>
    </w:p>
    <w:p w:rsidR="0070514D" w:rsidRPr="00AE1E1E" w:rsidRDefault="0070514D" w:rsidP="00AE1E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514D" w:rsidRPr="00AE1E1E" w:rsidSect="00E152B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D9" w:rsidRDefault="007120D9" w:rsidP="00EF78B1">
      <w:pPr>
        <w:spacing w:after="0" w:line="240" w:lineRule="auto"/>
      </w:pPr>
      <w:r>
        <w:separator/>
      </w:r>
    </w:p>
  </w:endnote>
  <w:endnote w:type="continuationSeparator" w:id="0">
    <w:p w:rsidR="007120D9" w:rsidRDefault="007120D9" w:rsidP="00EF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129990"/>
      <w:docPartObj>
        <w:docPartGallery w:val="Page Numbers (Bottom of Page)"/>
        <w:docPartUnique/>
      </w:docPartObj>
    </w:sdtPr>
    <w:sdtEndPr/>
    <w:sdtContent>
      <w:p w:rsidR="00442B64" w:rsidRDefault="00E152BA">
        <w:pPr>
          <w:pStyle w:val="a5"/>
          <w:jc w:val="center"/>
        </w:pPr>
        <w:r>
          <w:fldChar w:fldCharType="begin"/>
        </w:r>
        <w:r w:rsidR="00442B64">
          <w:instrText>PAGE   \* MERGEFORMAT</w:instrText>
        </w:r>
        <w:r>
          <w:fldChar w:fldCharType="separate"/>
        </w:r>
        <w:r w:rsidR="000579F2">
          <w:rPr>
            <w:noProof/>
          </w:rPr>
          <w:t>24</w:t>
        </w:r>
        <w:r>
          <w:fldChar w:fldCharType="end"/>
        </w:r>
      </w:p>
    </w:sdtContent>
  </w:sdt>
  <w:p w:rsidR="00442B64" w:rsidRDefault="00442B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D9" w:rsidRDefault="007120D9" w:rsidP="00EF78B1">
      <w:pPr>
        <w:spacing w:after="0" w:line="240" w:lineRule="auto"/>
      </w:pPr>
      <w:r>
        <w:separator/>
      </w:r>
    </w:p>
  </w:footnote>
  <w:footnote w:type="continuationSeparator" w:id="0">
    <w:p w:rsidR="007120D9" w:rsidRDefault="007120D9" w:rsidP="00EF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AF"/>
    <w:multiLevelType w:val="hybridMultilevel"/>
    <w:tmpl w:val="1E087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D7188"/>
    <w:multiLevelType w:val="hybridMultilevel"/>
    <w:tmpl w:val="1E087F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B1"/>
    <w:rsid w:val="00014AEF"/>
    <w:rsid w:val="00026965"/>
    <w:rsid w:val="000338BF"/>
    <w:rsid w:val="000470F8"/>
    <w:rsid w:val="000579F2"/>
    <w:rsid w:val="000641BF"/>
    <w:rsid w:val="0006496D"/>
    <w:rsid w:val="00065509"/>
    <w:rsid w:val="000745AA"/>
    <w:rsid w:val="00076C04"/>
    <w:rsid w:val="000772F2"/>
    <w:rsid w:val="00085533"/>
    <w:rsid w:val="0009737F"/>
    <w:rsid w:val="000A2D7B"/>
    <w:rsid w:val="000C503B"/>
    <w:rsid w:val="000D0184"/>
    <w:rsid w:val="000F315E"/>
    <w:rsid w:val="000F66BD"/>
    <w:rsid w:val="00106386"/>
    <w:rsid w:val="00106E74"/>
    <w:rsid w:val="001071E8"/>
    <w:rsid w:val="00112F4A"/>
    <w:rsid w:val="001136B0"/>
    <w:rsid w:val="001174CC"/>
    <w:rsid w:val="00135A52"/>
    <w:rsid w:val="00137AC8"/>
    <w:rsid w:val="00141D44"/>
    <w:rsid w:val="00156F4E"/>
    <w:rsid w:val="00157F31"/>
    <w:rsid w:val="00160B8F"/>
    <w:rsid w:val="001623EB"/>
    <w:rsid w:val="00162887"/>
    <w:rsid w:val="001655FB"/>
    <w:rsid w:val="001827AA"/>
    <w:rsid w:val="001A3E5B"/>
    <w:rsid w:val="001B6E83"/>
    <w:rsid w:val="001C29D6"/>
    <w:rsid w:val="001C6719"/>
    <w:rsid w:val="001D7A2E"/>
    <w:rsid w:val="001F7060"/>
    <w:rsid w:val="002033E0"/>
    <w:rsid w:val="002146FD"/>
    <w:rsid w:val="0021481B"/>
    <w:rsid w:val="0022087F"/>
    <w:rsid w:val="002218B6"/>
    <w:rsid w:val="00225C34"/>
    <w:rsid w:val="00226A12"/>
    <w:rsid w:val="002345A3"/>
    <w:rsid w:val="00242F8E"/>
    <w:rsid w:val="00257FB3"/>
    <w:rsid w:val="00260594"/>
    <w:rsid w:val="00272673"/>
    <w:rsid w:val="002A3C07"/>
    <w:rsid w:val="002B1757"/>
    <w:rsid w:val="002B2547"/>
    <w:rsid w:val="002C2D85"/>
    <w:rsid w:val="002F011F"/>
    <w:rsid w:val="00306116"/>
    <w:rsid w:val="00316ADB"/>
    <w:rsid w:val="0031785B"/>
    <w:rsid w:val="00321F12"/>
    <w:rsid w:val="00321FDE"/>
    <w:rsid w:val="00325668"/>
    <w:rsid w:val="003365BE"/>
    <w:rsid w:val="00342510"/>
    <w:rsid w:val="00351A8F"/>
    <w:rsid w:val="00357BE3"/>
    <w:rsid w:val="0036631F"/>
    <w:rsid w:val="003718CD"/>
    <w:rsid w:val="00371FED"/>
    <w:rsid w:val="003720D8"/>
    <w:rsid w:val="00380505"/>
    <w:rsid w:val="003831BE"/>
    <w:rsid w:val="00393A69"/>
    <w:rsid w:val="003A0332"/>
    <w:rsid w:val="003A56E0"/>
    <w:rsid w:val="003C1701"/>
    <w:rsid w:val="003C6D71"/>
    <w:rsid w:val="003C72C1"/>
    <w:rsid w:val="003D17D8"/>
    <w:rsid w:val="003D23A1"/>
    <w:rsid w:val="003D3E3A"/>
    <w:rsid w:val="003D4B3A"/>
    <w:rsid w:val="003E57D2"/>
    <w:rsid w:val="003E7686"/>
    <w:rsid w:val="003F512E"/>
    <w:rsid w:val="003F71D0"/>
    <w:rsid w:val="00404421"/>
    <w:rsid w:val="00420EE5"/>
    <w:rsid w:val="00427984"/>
    <w:rsid w:val="00442B64"/>
    <w:rsid w:val="00463AD0"/>
    <w:rsid w:val="0046424F"/>
    <w:rsid w:val="00474D00"/>
    <w:rsid w:val="00474D64"/>
    <w:rsid w:val="004815B0"/>
    <w:rsid w:val="00483786"/>
    <w:rsid w:val="004846C5"/>
    <w:rsid w:val="00491167"/>
    <w:rsid w:val="0049721B"/>
    <w:rsid w:val="00497C01"/>
    <w:rsid w:val="004A0EDB"/>
    <w:rsid w:val="004A1EED"/>
    <w:rsid w:val="004B3A3B"/>
    <w:rsid w:val="004E653D"/>
    <w:rsid w:val="004F3630"/>
    <w:rsid w:val="00503A13"/>
    <w:rsid w:val="0050768F"/>
    <w:rsid w:val="00515000"/>
    <w:rsid w:val="0052565F"/>
    <w:rsid w:val="00526817"/>
    <w:rsid w:val="00534691"/>
    <w:rsid w:val="00535F59"/>
    <w:rsid w:val="00536FE5"/>
    <w:rsid w:val="005418BA"/>
    <w:rsid w:val="00545CE0"/>
    <w:rsid w:val="00552A4D"/>
    <w:rsid w:val="00554476"/>
    <w:rsid w:val="005545A2"/>
    <w:rsid w:val="005633D8"/>
    <w:rsid w:val="005660CE"/>
    <w:rsid w:val="00574421"/>
    <w:rsid w:val="005755E5"/>
    <w:rsid w:val="00586609"/>
    <w:rsid w:val="00594B04"/>
    <w:rsid w:val="005A09EA"/>
    <w:rsid w:val="005A51C7"/>
    <w:rsid w:val="005C18F7"/>
    <w:rsid w:val="005D0311"/>
    <w:rsid w:val="005D26AD"/>
    <w:rsid w:val="005D4CFF"/>
    <w:rsid w:val="005D6323"/>
    <w:rsid w:val="005E1B5E"/>
    <w:rsid w:val="005E57AF"/>
    <w:rsid w:val="005F09D0"/>
    <w:rsid w:val="005F0E18"/>
    <w:rsid w:val="005F1CC4"/>
    <w:rsid w:val="005F6C6F"/>
    <w:rsid w:val="006029B4"/>
    <w:rsid w:val="00604639"/>
    <w:rsid w:val="00606168"/>
    <w:rsid w:val="00612CFE"/>
    <w:rsid w:val="00615562"/>
    <w:rsid w:val="00621A84"/>
    <w:rsid w:val="00625D3B"/>
    <w:rsid w:val="00625DDA"/>
    <w:rsid w:val="00640F8A"/>
    <w:rsid w:val="0064385F"/>
    <w:rsid w:val="00652909"/>
    <w:rsid w:val="006545F0"/>
    <w:rsid w:val="00662219"/>
    <w:rsid w:val="00665B33"/>
    <w:rsid w:val="006660D0"/>
    <w:rsid w:val="006665A0"/>
    <w:rsid w:val="0068630E"/>
    <w:rsid w:val="00692A9F"/>
    <w:rsid w:val="00696E23"/>
    <w:rsid w:val="006A7F8F"/>
    <w:rsid w:val="006B3298"/>
    <w:rsid w:val="006C39A6"/>
    <w:rsid w:val="006C4216"/>
    <w:rsid w:val="006C46FF"/>
    <w:rsid w:val="006E0DFB"/>
    <w:rsid w:val="006E571A"/>
    <w:rsid w:val="006E66B8"/>
    <w:rsid w:val="006E6BA4"/>
    <w:rsid w:val="006F113C"/>
    <w:rsid w:val="006F1EA4"/>
    <w:rsid w:val="007012EF"/>
    <w:rsid w:val="0070514D"/>
    <w:rsid w:val="007120D9"/>
    <w:rsid w:val="00726245"/>
    <w:rsid w:val="00742B73"/>
    <w:rsid w:val="007458F3"/>
    <w:rsid w:val="00746A9E"/>
    <w:rsid w:val="00753C5D"/>
    <w:rsid w:val="007553DD"/>
    <w:rsid w:val="00773907"/>
    <w:rsid w:val="00774FDC"/>
    <w:rsid w:val="0077613B"/>
    <w:rsid w:val="00780919"/>
    <w:rsid w:val="00786795"/>
    <w:rsid w:val="00791895"/>
    <w:rsid w:val="00791E25"/>
    <w:rsid w:val="007A04E6"/>
    <w:rsid w:val="007A25FA"/>
    <w:rsid w:val="007A422C"/>
    <w:rsid w:val="007C01B6"/>
    <w:rsid w:val="007C692A"/>
    <w:rsid w:val="007D36EF"/>
    <w:rsid w:val="007D6D8A"/>
    <w:rsid w:val="007E1081"/>
    <w:rsid w:val="007E1E9D"/>
    <w:rsid w:val="007E4883"/>
    <w:rsid w:val="007E52C5"/>
    <w:rsid w:val="007E5C17"/>
    <w:rsid w:val="007E7C64"/>
    <w:rsid w:val="0080433D"/>
    <w:rsid w:val="0081729A"/>
    <w:rsid w:val="00824615"/>
    <w:rsid w:val="00825E41"/>
    <w:rsid w:val="008304B4"/>
    <w:rsid w:val="008331B7"/>
    <w:rsid w:val="00834B00"/>
    <w:rsid w:val="00856235"/>
    <w:rsid w:val="0086511F"/>
    <w:rsid w:val="0086774B"/>
    <w:rsid w:val="00870162"/>
    <w:rsid w:val="00875DFB"/>
    <w:rsid w:val="0089368E"/>
    <w:rsid w:val="00895A8E"/>
    <w:rsid w:val="008B676F"/>
    <w:rsid w:val="008B7007"/>
    <w:rsid w:val="008C13BE"/>
    <w:rsid w:val="008C2BAB"/>
    <w:rsid w:val="008C39EF"/>
    <w:rsid w:val="008C4849"/>
    <w:rsid w:val="008C4B40"/>
    <w:rsid w:val="00900F07"/>
    <w:rsid w:val="00925636"/>
    <w:rsid w:val="009302EC"/>
    <w:rsid w:val="00933D47"/>
    <w:rsid w:val="00957BBE"/>
    <w:rsid w:val="00960D6E"/>
    <w:rsid w:val="00963F15"/>
    <w:rsid w:val="00966B70"/>
    <w:rsid w:val="009700FE"/>
    <w:rsid w:val="009766DD"/>
    <w:rsid w:val="0099036E"/>
    <w:rsid w:val="009936DC"/>
    <w:rsid w:val="009972C0"/>
    <w:rsid w:val="009A7733"/>
    <w:rsid w:val="009B3546"/>
    <w:rsid w:val="009C706E"/>
    <w:rsid w:val="009C7632"/>
    <w:rsid w:val="009D78CC"/>
    <w:rsid w:val="009E369D"/>
    <w:rsid w:val="009E6B33"/>
    <w:rsid w:val="00A0695F"/>
    <w:rsid w:val="00A1007E"/>
    <w:rsid w:val="00A12DB9"/>
    <w:rsid w:val="00A15DB0"/>
    <w:rsid w:val="00A16023"/>
    <w:rsid w:val="00A1710F"/>
    <w:rsid w:val="00A5678C"/>
    <w:rsid w:val="00A66D49"/>
    <w:rsid w:val="00A73743"/>
    <w:rsid w:val="00A8305E"/>
    <w:rsid w:val="00A83AAF"/>
    <w:rsid w:val="00AA2DCA"/>
    <w:rsid w:val="00AA3E75"/>
    <w:rsid w:val="00AD4DC5"/>
    <w:rsid w:val="00AD6A29"/>
    <w:rsid w:val="00AD744A"/>
    <w:rsid w:val="00AE1E1E"/>
    <w:rsid w:val="00AF5D87"/>
    <w:rsid w:val="00AF7683"/>
    <w:rsid w:val="00B1326C"/>
    <w:rsid w:val="00B171D5"/>
    <w:rsid w:val="00B17B65"/>
    <w:rsid w:val="00B24C17"/>
    <w:rsid w:val="00B309EF"/>
    <w:rsid w:val="00B311EC"/>
    <w:rsid w:val="00B40A01"/>
    <w:rsid w:val="00B4253C"/>
    <w:rsid w:val="00B42A32"/>
    <w:rsid w:val="00B4310E"/>
    <w:rsid w:val="00B54834"/>
    <w:rsid w:val="00B57367"/>
    <w:rsid w:val="00B654F4"/>
    <w:rsid w:val="00B859C8"/>
    <w:rsid w:val="00B90D82"/>
    <w:rsid w:val="00B90EF1"/>
    <w:rsid w:val="00B9233B"/>
    <w:rsid w:val="00BA0B79"/>
    <w:rsid w:val="00BA2A52"/>
    <w:rsid w:val="00BB0066"/>
    <w:rsid w:val="00BB4BD1"/>
    <w:rsid w:val="00BB5C05"/>
    <w:rsid w:val="00BB747C"/>
    <w:rsid w:val="00BE0757"/>
    <w:rsid w:val="00BE0830"/>
    <w:rsid w:val="00BE3995"/>
    <w:rsid w:val="00BF1480"/>
    <w:rsid w:val="00C046FB"/>
    <w:rsid w:val="00C04E6A"/>
    <w:rsid w:val="00C06472"/>
    <w:rsid w:val="00C12197"/>
    <w:rsid w:val="00C249A1"/>
    <w:rsid w:val="00C25E5B"/>
    <w:rsid w:val="00C26149"/>
    <w:rsid w:val="00C322E2"/>
    <w:rsid w:val="00C32419"/>
    <w:rsid w:val="00C3430B"/>
    <w:rsid w:val="00C42B9A"/>
    <w:rsid w:val="00C5432E"/>
    <w:rsid w:val="00C671E6"/>
    <w:rsid w:val="00C71402"/>
    <w:rsid w:val="00C7628B"/>
    <w:rsid w:val="00C7652E"/>
    <w:rsid w:val="00C83160"/>
    <w:rsid w:val="00C96850"/>
    <w:rsid w:val="00CA13DA"/>
    <w:rsid w:val="00CA51FC"/>
    <w:rsid w:val="00CA5E04"/>
    <w:rsid w:val="00CA6AB9"/>
    <w:rsid w:val="00CB6B1A"/>
    <w:rsid w:val="00CB703B"/>
    <w:rsid w:val="00CC38C9"/>
    <w:rsid w:val="00CC6346"/>
    <w:rsid w:val="00CC6C3F"/>
    <w:rsid w:val="00CE1BF9"/>
    <w:rsid w:val="00CE1DCE"/>
    <w:rsid w:val="00CE417B"/>
    <w:rsid w:val="00CF3A61"/>
    <w:rsid w:val="00D01F0D"/>
    <w:rsid w:val="00D032B9"/>
    <w:rsid w:val="00D07690"/>
    <w:rsid w:val="00D1206B"/>
    <w:rsid w:val="00D12A7D"/>
    <w:rsid w:val="00D14A41"/>
    <w:rsid w:val="00D2252A"/>
    <w:rsid w:val="00D23BEA"/>
    <w:rsid w:val="00D44786"/>
    <w:rsid w:val="00D449DD"/>
    <w:rsid w:val="00D459CC"/>
    <w:rsid w:val="00D45DC1"/>
    <w:rsid w:val="00D47884"/>
    <w:rsid w:val="00D52FF2"/>
    <w:rsid w:val="00D53849"/>
    <w:rsid w:val="00D55D2D"/>
    <w:rsid w:val="00D722B1"/>
    <w:rsid w:val="00D77905"/>
    <w:rsid w:val="00D81CC1"/>
    <w:rsid w:val="00D8321F"/>
    <w:rsid w:val="00D8428B"/>
    <w:rsid w:val="00DA649E"/>
    <w:rsid w:val="00DC1582"/>
    <w:rsid w:val="00DC432C"/>
    <w:rsid w:val="00DD008E"/>
    <w:rsid w:val="00DE0708"/>
    <w:rsid w:val="00DF1391"/>
    <w:rsid w:val="00DF59F3"/>
    <w:rsid w:val="00E00AFE"/>
    <w:rsid w:val="00E0402B"/>
    <w:rsid w:val="00E152BA"/>
    <w:rsid w:val="00E20B38"/>
    <w:rsid w:val="00E21493"/>
    <w:rsid w:val="00E2186E"/>
    <w:rsid w:val="00E21AC4"/>
    <w:rsid w:val="00E25085"/>
    <w:rsid w:val="00E367F7"/>
    <w:rsid w:val="00E40B77"/>
    <w:rsid w:val="00E45D9A"/>
    <w:rsid w:val="00E63554"/>
    <w:rsid w:val="00E637BC"/>
    <w:rsid w:val="00E64972"/>
    <w:rsid w:val="00E7083F"/>
    <w:rsid w:val="00E84272"/>
    <w:rsid w:val="00EA79C7"/>
    <w:rsid w:val="00EB25CF"/>
    <w:rsid w:val="00EC17CA"/>
    <w:rsid w:val="00EC44F0"/>
    <w:rsid w:val="00EC5142"/>
    <w:rsid w:val="00EC5A4A"/>
    <w:rsid w:val="00ED6048"/>
    <w:rsid w:val="00ED6DC0"/>
    <w:rsid w:val="00EE14E1"/>
    <w:rsid w:val="00EE2A8F"/>
    <w:rsid w:val="00EE55F3"/>
    <w:rsid w:val="00EF03C7"/>
    <w:rsid w:val="00EF17E3"/>
    <w:rsid w:val="00EF4512"/>
    <w:rsid w:val="00EF50C5"/>
    <w:rsid w:val="00EF78B1"/>
    <w:rsid w:val="00F00719"/>
    <w:rsid w:val="00F126FA"/>
    <w:rsid w:val="00F15B34"/>
    <w:rsid w:val="00F26282"/>
    <w:rsid w:val="00F4287C"/>
    <w:rsid w:val="00F459C8"/>
    <w:rsid w:val="00F53472"/>
    <w:rsid w:val="00F66741"/>
    <w:rsid w:val="00F87DF1"/>
    <w:rsid w:val="00F95435"/>
    <w:rsid w:val="00FA113A"/>
    <w:rsid w:val="00FA16C5"/>
    <w:rsid w:val="00FA495A"/>
    <w:rsid w:val="00FB0D9A"/>
    <w:rsid w:val="00FB2E55"/>
    <w:rsid w:val="00FB7F64"/>
    <w:rsid w:val="00FC6E39"/>
    <w:rsid w:val="00FD08E5"/>
    <w:rsid w:val="00FD08F5"/>
    <w:rsid w:val="00FE76B4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6EE2C-C50F-4FBA-974C-5D139E03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8B1"/>
  </w:style>
  <w:style w:type="paragraph" w:styleId="a5">
    <w:name w:val="footer"/>
    <w:basedOn w:val="a"/>
    <w:link w:val="a6"/>
    <w:uiPriority w:val="99"/>
    <w:unhideWhenUsed/>
    <w:rsid w:val="00EF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8B1"/>
  </w:style>
  <w:style w:type="character" w:styleId="a7">
    <w:name w:val="Strong"/>
    <w:basedOn w:val="a0"/>
    <w:uiPriority w:val="22"/>
    <w:qFormat/>
    <w:rsid w:val="0086774B"/>
    <w:rPr>
      <w:b/>
      <w:bCs/>
    </w:rPr>
  </w:style>
  <w:style w:type="character" w:styleId="a8">
    <w:name w:val="Hyperlink"/>
    <w:basedOn w:val="a0"/>
    <w:uiPriority w:val="99"/>
    <w:unhideWhenUsed/>
    <w:rsid w:val="00D47884"/>
    <w:rPr>
      <w:color w:val="0563C1" w:themeColor="hyperlink"/>
      <w:u w:val="single"/>
    </w:rPr>
  </w:style>
  <w:style w:type="paragraph" w:styleId="a9">
    <w:name w:val="No Spacing"/>
    <w:uiPriority w:val="1"/>
    <w:qFormat/>
    <w:rsid w:val="006061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029B4"/>
    <w:pPr>
      <w:ind w:left="720"/>
      <w:contextualSpacing/>
    </w:pPr>
  </w:style>
  <w:style w:type="character" w:customStyle="1" w:styleId="ng-star-inserted">
    <w:name w:val="ng-star-inserted"/>
    <w:basedOn w:val="a0"/>
    <w:rsid w:val="0070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journal/issue/3232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journal/issue/32347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journal/issue/31946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lanbook.com/journal/issue/337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journal/issue/3362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24</Pages>
  <Words>9478</Words>
  <Characters>54031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</cp:lastModifiedBy>
  <cp:revision>143</cp:revision>
  <dcterms:created xsi:type="dcterms:W3CDTF">2022-03-18T07:16:00Z</dcterms:created>
  <dcterms:modified xsi:type="dcterms:W3CDTF">2024-02-19T07:14:00Z</dcterms:modified>
</cp:coreProperties>
</file>