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F8" w:rsidRPr="00C448F8" w:rsidRDefault="00C448F8" w:rsidP="00C448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системы финансового </w:t>
      </w:r>
      <w:proofErr w:type="spellStart"/>
      <w:r w:rsidRPr="00C44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контроллинга</w:t>
      </w:r>
      <w:proofErr w:type="spellEnd"/>
      <w:r w:rsidRPr="00C44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отраслевой компании</w:t>
      </w:r>
    </w:p>
    <w:p w:rsidR="001570CD" w:rsidRPr="001570CD" w:rsidRDefault="001570CD" w:rsidP="008E0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The Mechanism of Continuous Activity in the Management of the Company's Financial Stability / O.O.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Koshkina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, A.A.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Kredina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, N.V.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Koshkina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, B.A.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Tkhorikov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2EBA">
        <w:rPr>
          <w:rFonts w:ascii="Times New Roman" w:hAnsi="Times New Roman" w:cs="Times New Roman"/>
          <w:sz w:val="28"/>
          <w:szCs w:val="28"/>
        </w:rPr>
        <w:t>электронный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472EBA">
        <w:rPr>
          <w:rFonts w:ascii="Times New Roman" w:hAnsi="Times New Roman" w:cs="Times New Roman"/>
          <w:sz w:val="28"/>
          <w:szCs w:val="28"/>
        </w:rPr>
        <w:t>Экономика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72EBA">
        <w:rPr>
          <w:rFonts w:ascii="Times New Roman" w:hAnsi="Times New Roman" w:cs="Times New Roman"/>
          <w:sz w:val="28"/>
          <w:szCs w:val="28"/>
        </w:rPr>
        <w:t>стратегия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2EBA">
        <w:rPr>
          <w:rFonts w:ascii="Times New Roman" w:hAnsi="Times New Roman" w:cs="Times New Roman"/>
          <w:sz w:val="28"/>
          <w:szCs w:val="28"/>
        </w:rPr>
        <w:t>и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2EBA">
        <w:rPr>
          <w:rFonts w:ascii="Times New Roman" w:hAnsi="Times New Roman" w:cs="Times New Roman"/>
          <w:sz w:val="28"/>
          <w:szCs w:val="28"/>
        </w:rPr>
        <w:t>практика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. – 2022. – Vol. 17, №. 2. – P. 217-230. – DOI 10.51176/1997-9967-2022-2-217-230. – EDN TIPQMD // </w:t>
      </w:r>
      <w:r w:rsidRPr="00472EBA">
        <w:rPr>
          <w:rFonts w:ascii="Times New Roman" w:hAnsi="Times New Roman" w:cs="Times New Roman"/>
          <w:sz w:val="28"/>
          <w:szCs w:val="28"/>
        </w:rPr>
        <w:t>НЭБ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Ways to prevent financial risks of the company and to improve their management / G.N.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Appakova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, Y.B.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Bakhyt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, U.S.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Yessaidar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, M.T.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Syrlybayeva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2EBA">
        <w:rPr>
          <w:rFonts w:ascii="Times New Roman" w:hAnsi="Times New Roman" w:cs="Times New Roman"/>
          <w:sz w:val="28"/>
          <w:szCs w:val="28"/>
        </w:rPr>
        <w:t>электронный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472EBA">
        <w:rPr>
          <w:rFonts w:ascii="Times New Roman" w:hAnsi="Times New Roman" w:cs="Times New Roman"/>
          <w:sz w:val="28"/>
          <w:szCs w:val="28"/>
          <w:lang w:val="en-US"/>
        </w:rPr>
        <w:t>Turan</w:t>
      </w:r>
      <w:proofErr w:type="spellEnd"/>
      <w:r w:rsidRPr="00472EBA">
        <w:rPr>
          <w:rFonts w:ascii="Times New Roman" w:hAnsi="Times New Roman" w:cs="Times New Roman"/>
          <w:sz w:val="28"/>
          <w:szCs w:val="28"/>
          <w:lang w:val="en-US"/>
        </w:rPr>
        <w:t xml:space="preserve"> University News. – 2022. – №. </w:t>
      </w:r>
      <w:r w:rsidRPr="00472EBA">
        <w:rPr>
          <w:rFonts w:ascii="Times New Roman" w:hAnsi="Times New Roman" w:cs="Times New Roman"/>
          <w:sz w:val="28"/>
          <w:szCs w:val="28"/>
        </w:rPr>
        <w:t xml:space="preserve">2(94). – P. 82-88. – DOI 10.46914/1562-2959-2022-1-2-82-88. – EDN NDGKRI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Абдырахманов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Г. Система финансового контроля в управлении предприятием малого бизнеса: методы и инструменты реализации / Г.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Абдырахманов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Аманмаммедова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Г. Бердиева.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эдектронный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2023. – № 10. – С. 102-104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Аксенов В. В. Разработка инструментов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: риски и ограничения / В.В. Аксенов, Р.А. Сычев, Е.В. Шевчик.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хозяйство и экономика; предпринимательство; право и управление. – 2018. – № 12 (103). – С. 38-41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Актуальные проблемы организации риск-ориентированного финансового </w:t>
      </w:r>
      <w:proofErr w:type="spellStart"/>
      <w:proofErr w:type="gram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коллективная монография / ФГБОУ ВО РГУПС ; ред. О.В. Андреева. – Ростов н/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[б. и.], 2020. – 194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ил., табл. –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ISBN 978-5-907295-03-2.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Алаева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и его основные инструменты / Е.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Алаева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Л. А. Плотникова.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Наука и мир. – 2023. – № 4. – С. 171-175. – DOI 10.26526/2307-9401-2023-4-171-175//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Гарбави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А. М. С. Финансовое планирование и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движения денежных / А.М.С. Аль-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Гарбави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Научное образование. – 2022. – № 3(16). – С. 181-185. – EDN XPTVRL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Амаду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Ханчило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инструмент управления предприятием / М. Амаду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Ханчило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, Т. А. Мартынова. –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Тенденции социально-экономического развития в период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воздействия и цифровой трансформации : материалы III Международной научно-практической конференции, Краснодар, 29 марта 2023 года. – Краснодар: Российское энергетическое агентство, 2023. – С. 82-88</w:t>
      </w:r>
      <w:r w:rsidR="001753CD">
        <w:rPr>
          <w:rFonts w:ascii="Times New Roman" w:hAnsi="Times New Roman" w:cs="Times New Roman"/>
          <w:sz w:val="28"/>
          <w:szCs w:val="28"/>
        </w:rPr>
        <w:t xml:space="preserve"> </w:t>
      </w:r>
      <w:r w:rsidRPr="00472EBA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Андреева Л. Ю.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и риск-ориентированное управление в обеспечении устойчивого развития компании / Л.Ю. Андреева, А.С.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Плошкин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</w:t>
      </w:r>
      <w:r w:rsidRPr="00472EBA">
        <w:rPr>
          <w:rFonts w:ascii="Times New Roman" w:hAnsi="Times New Roman" w:cs="Times New Roman"/>
          <w:sz w:val="28"/>
          <w:szCs w:val="28"/>
        </w:rPr>
        <w:lastRenderedPageBreak/>
        <w:t>конференции, Ростов-на-Дону, 10-11 декабря 2021 года. – Ростов-на-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155-159. – EDN PTPADH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Андреева О. В. Аналитическое сопровождение процедур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и риск-ориентированного управления в условиях цифровой экономики / О.В. Андреева, С.Н. Диденко.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163-167. – EDN VEJBUX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Андреева О. В. Риск-ориентированный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системе управления корпоративными финансами в организациях транспортно-промышленного комплекса / О.В. Андреева, А.Р.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Помников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Второй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., г. Ростов-на-Дону, 12-13 декабря 2019 г. / ФГБОУ ВО РГУПС. – Ростов н/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ФГБОУ ВО РГУПС, 2019. – С. 155-157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Андреева О. В.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компаний в условиях цифровой трансформации / О.В. Андреева, М.С. Айвазян.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159-162. – EDN FUMBQA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Барашьян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В. Ю. Инновационные подходы к развитию внутреннего финансового контроля в системе финансового менеджмента российских компаний / В.Ю.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Барашьян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В.А. Пискарева.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проблемы России и региона : ученые записки. – Ростов-на-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экономический университет «РИНХ», 2022. – С. 204-208. – EDN MIMNLV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Баширов Р. Н.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системе управления предприятием / Р.Н. Баширов.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права, экономики и управления : сб. материалов II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ученых, г. Ульяновск, 24 апреля 2020 г. – Чебоксары : Среда, 2020. – С. 46-48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А. В. Финансовый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РТУ МИРЭА, 2021. – 103 с.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753CD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Берзон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Н.И. Корпоративные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под общей ред. Н.И.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Берзона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212 с. – (Высшее образование). – ISBN 978-5-9916-9807-8.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Богатова А. В.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фактор повышения финансовой устойчивости предприятия / А.В. Богатова, Д.А. Карпова, Н.В. Новикова.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исследования и разработки. – 2020. – № 6. – С. 112-115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lastRenderedPageBreak/>
        <w:t xml:space="preserve">Воронцова Е. Г. Формирование системы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организации / Е. Г. Воронцова.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IV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Арригиевские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чтения на тему: "Путь России в будущий мировой порядок" : Материалы международной научно-практической конференции, Орёл, 05–06 декабря 2022 года / Под редакцией Н.В. Спасской, Е.В.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Такмаковой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Орёл: Орловский государственный университет имени И.С. Тургенева, 2023. – С. 114-118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Врублевский Н. Д. Проблемы организации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коммерческих организациях / Н.Д. Врублевский, В.Э. Керимов.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Бухгалтерский учет. – 2020. – № 3. – С. 83-88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Вуец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Л. В. Применение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 / Л.В.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Вуец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Молодежное предпринимательство как фактор экономического роста. Инструменты поддержки </w:t>
      </w:r>
      <w:proofErr w:type="spellStart"/>
      <w:proofErr w:type="gramStart"/>
      <w:r w:rsidRPr="00472EBA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сборник трудов Международной научно-практической конференции, Ижевск, 18 мая 2022 года.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Удмуртский государственный университет, 2022. – С. 47-55. – EDN VVUZTE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Высторопец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Т. Е.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инструмент бухгалтерского инжиниринга в управлении финансовым состоянием предприятия / Т.Е.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Высторопец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: экономика и юриспруденция. – 2022. – № 1(88). – С. 4-7. – EDN KAIMPG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Вышаренко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У. В.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обеспечении устойчивого развития компаний в условиях цифровой трансформации / У.В.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Вышаренко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А.С. Ханжина.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IV Всероссийской национальной научно-практической конференции, Ростов-на-Дону, 10-11 декабря 2021 года. – Ростов-на-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198-202. – EDN LAOKHY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Гаюпова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К. И. Принципы построения системы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 К.И.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Гаюпова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развития науки и производства : сб. материалов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Кемерово, 21 января 2020 г. – Кемерово : Западно-Сибирский научный центр, 2020. – С. 86-90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Гаюпова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К. И.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важнейший элемент системы управления корпорацией / К.И.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Гаюпова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Актуальные и перспективные направления развития научно-технического прогресса : сб. материалов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Кемерово, 30 апреля 2020 г. – Кемерово : Западно-Сибирский научный центр, 2020. – С. 73-76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Горохова Д.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система: эволюция развития и современный взгляд / Д.В. Горохова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Управленческий учет. – 2021. – № 10-3. – С. 603-611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lastRenderedPageBreak/>
        <w:t xml:space="preserve">Горшкова Л.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финансовых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потоков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/ Л.В. Горшкова, Т.А.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Саадулаева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2021. – 68 c. – ISBN 978-5-9590-1191-8.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Грахов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рисков в системе финансового управления коммерческими организациями / М.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Грахов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Учет, анализ и аудит: их возможности и направления эволюции : Сборник научных трудов по результатам II международной научно-практической конференции преподавателей и студентов, Казань, 17 марта 2022 года. – Казань: Офорт, 2022. – С. 31-36 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Гребенников П. И. Корпоративные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П.И. Гребенников, Л.С. Тарасевич. – 2-е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252 с. – (Высшее образование). – ISBN 978-5-534-04226-9.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Данько А. А. Подходы к формированию определения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Этапы формирования и внедрения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 А.А. Данько, С.А.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Практика и теория в современной науке : сборник научных трудов по материалам III Международной междисциплинарной конференции, Москва, 10 мая 2022 года. – Москва: Научно-издательский центр Толмачево, 2022. – С. 26-31. – EDN KJQZMM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Даринская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В. В. Становление и развитие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интегрированной системы планирования и контроля выплат и поступлений / В.В.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Даринская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Г.В. Орлов.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2022. – № 1(138). – С. 1125-1128. – DOI 10.34925/EIP.2022.138.1.222. – EDN EHHBOA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Даринская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В. В. Становление и развитие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интегрированной системы планирования и контроля выплат и поступлений / В.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Даринская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Г. В. Орлов.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2022. – № 1(138). – С. 1125-1128. – DOI 10.34925/EIP.2022.138.1.222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Дмитриева И. Е.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/ И.Е. Дмитриева, Е.А. Ярошенко.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Ай Пи Ар Медиа, 2020. – 317 c. – ISBN 978-5-4497-0580-8.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Дмитриева Н. В. Практическое использование системы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на примере IT компании «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» / Н.В. Дмитриева.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Глобализация социально-экономических процессов в условиях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и устойчивой трансформации бизнес-среды : сборник материалов Международной научно-практической конференции, Ставрополь, 14-15 февраля 2022 года – Ставрополь : АГРУС, 2022. – С. 251-255. – EDN QZYMJM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Доронина А. Ю. Финансовое моделирование как способ оценки финансового состояния компании / А.Ю. Доронина.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Молодые ученые в решении актуальных проблем науки : сборник материалов Всероссийской научно-практической конференции студентов, аспирантов и молодых ученых (с Международным участием), Красноярск, 21-22 апреля 2022 года.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 имени академика М.Ф.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2022. – С. 943-946. – EDN PEIDGH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Дыбаль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С. В. Финансовый </w:t>
      </w:r>
      <w:proofErr w:type="spellStart"/>
      <w:proofErr w:type="gram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/ С.В.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Дыбаль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Дыбаль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2023. – 386 с. – ISBN 978-5-406-11372-1. – EDN GJZUKX.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Жокабине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Н. Ф.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системе управления финансовыми ресурсами предприятия / Н. Ф.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Жокабине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 и управление знаниями: проблемы и перспективы развития : сб. науч. тр.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Киров, 15 июня 2020 г. – Киров : Вятская государственная сельскохозяйственная академия, 2020. – С. 40-43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Ибрагимов Р. Г. Корпоративные финансы. Финансовые решения и ценность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Р.Г. Ибрагимов.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184 с. – (Высшее образование). – ISBN 978-5-534-02638-2.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Казакова Н. А. Методология риск-ориентированного контроля и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монография. / Н.А. Казакова, Е.И.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Ефремова ;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под ред. Н.А. Казаковой.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ИНФРА-М, 2019. – 233, [1] с.; 21 см. – (Научная мысль – (Экономика). – ISBN 978-5-16-014912-7.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непосредственный // ЭБС МГУ им. М.В. Ломоносова.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Казакова Н.А. Финансовый анализ в 2 ч. Часть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Н.А. Казакова. – 2-е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2022. – 297 с. – (Высшее образование).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Калашников А. А. Концептуальные основы организации системы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структуре корпоративного управления / А. А. Калашников, П.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Е. А. Величенко. – Текст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элктронный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// Вестник Екатерининского института. – 2022. – № 4(60). – С. 95-99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Кауфман А. М. Этапы внедрения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на предприятии / А.М. Кауфман.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Научно-исследовательский центр «Вектор развития». – 2022. – № 9. – С. 584-590. – EDN IHMMNK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Керимов В. Э.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: исторический опыт и перспективы развития в инклюзивной экономике России / В.Э. Керимов.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Инвалид в обществе XXI века : материалы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Москва, 21-22 ноября 2019 г. / под ред. В.Д. Байрамова, И.Л. Литвиненко.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гуманитарно-экономический университет, 2020. – С. 80-87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Ключников И.  К. Финансы. Сценарии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для вузов / И.К. Ключников, О.А. Молчанова.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206 с. – (Высшее образование). – ISBN 978-5-9916-8768-3.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Козлов П. Н. Оценка реализации финансовой стратегии компании: региональный и отраслевой аспект / П.Н. Козлов.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ключевые проблемы и инновационные разработки : материалы IV Всероссийской научно-практической конференции, Ставрополь, 2022 года.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Дашков и К, 2022. – С. 438-444. – EDN HZGWCE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Колесник А. В. Осуществление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компании в случае возникновения кризисной ситуации / А.В. Колесник, К.А.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Гирская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труды XXVI Всероссийской студенческой научно-практической конференции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Красноярск, 22 апреля 2022 года.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2022. – Т. 2. – С. 67-70. – EDN GBMFFV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Колибаба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В. И. Система бюджетирования и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электроэнергетике / В.И.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Колибаба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И.Г. Кукина, А.А. Морозова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Серия: Экономика, финансы и управление производством. – 2021. – № 1(47). – С. 30-42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: теория и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С.В. Осипов [и др.] ; под общей ред. С.В. Осипова.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2023. – 145 с. – (Высшее образование). – ISBN 978-5-534-08402-3.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Королев В. А. Оценка цифрового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 В.А. Королев, Е.В.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Передереева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 и электронное образование: европейский опыт : сб. науч. тр. I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Ставрополь, 10-14 марта 2020 г. / под ред. Л.И.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Ушвицкого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И.В. Пеньковой.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СЕКВОЙЯ, 2020. – С. 198-202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Ю. А. Актуальные вопросы классификации, учета и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финансовых результатов / Ю.А.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А.В. Кузнецова.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гуманитарных и общественных наук : сб. ст. VI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Пенза, 17-18 сентября 2020 г. – С. 79-83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Красникова А. В. Применение инструментов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целях совершенствования управления денежными потоками / А. В. Красникова.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Институты и механизмы инновационного развития: мировой опыт и российская практика : Сборник статей 13-й Международной научно-практической конференции, Курск, 26 октября 2023 года. – Курск: Финансовый университет при Правительстве Российской Федерации, Университетская книга, 2023. – С. 374-380</w:t>
      </w:r>
      <w:r w:rsidR="001016E6">
        <w:rPr>
          <w:rFonts w:ascii="Times New Roman" w:hAnsi="Times New Roman" w:cs="Times New Roman"/>
          <w:sz w:val="28"/>
          <w:szCs w:val="28"/>
        </w:rPr>
        <w:t xml:space="preserve"> </w:t>
      </w:r>
      <w:r w:rsidRPr="00472EBA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Куркина Н. Р. Финансовый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/ Н.Р. Куркина, Л.В. Стародубцева.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МГПИ – 2021. – 180 с.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753CD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Лазарева Т. Г. Государственные и муниципальные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/ Т.Г. Лазарева.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2021. – 138 с.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753CD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Леонтьев В. Е. Корпоративные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для вузов / В.Е. Леонтьев, В.В. Бочаров, Н.П.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Радковская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354 с. – (Высшее образование). – ISBN 978-5-534-04842-1.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Мамий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Е. А. Оценка финансовой устойчивости и платежеспособности компании как фактора финансового риска / Е.А.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Мамий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А.Н. Колесник.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2022. – № 10. – С. 504-510. – EDN VQVGFQ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Мандражи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З. Р.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новая концепция в системе управления предприятием / З.Р.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Мандражи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Национальные экономические системы в контексте формирования глобального экономического пространства : сб. науч. тр., г. Симферополь, 05 апреля 2019 г. В 2-х т.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2019. – Т. 2. – С. 168-172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Мануйленко В. В. Основные направления адаптации моделей оценки вероятности банкротства в процесс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корпораций / В.В. Мануйленко, М.А.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техники.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2022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материалы Всероссийской (национальной) научно-практической конференции, Ростов-на-Дону, 16-18 марта 2022 года / отв. ред. Н.А. Шевченко. – Ростов-на-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Донской государственный технический университет, 2022. – С. 937-939. – EDN FPKTHP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Мануйленко В. В. Система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корпорациях: содержание, виды, формы и инструментарий реализации / В.В. Мануйленко, М.А.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2022. – 326 с. – ISBN 978-5-00184-075-6. – EDN PSXPLG.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Мануйленко В.В. Исследование взаимосвязи между понятиями «финансовый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» и «финансовый контроль» в корпорациях / В.В. Мануйленко, М.А.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Наука бизнес: пути развития. – 2020. – № 4 (106). – С. 195-197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Маркусова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Е. С. Учет и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формировании системы управления по центрам финансовой ответственности / Е. С.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Маркусова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2023. – № 40-6. – С. 69-7 // НЭБ eLIBRARY.1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Мирошниченко А. Д. Управление финансовыми результатами компании на основе оперативного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бизнес-процессов / А.Д. Мирошниченко.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Международные стандарты учета и аудита: практика применения в условиях цифровой экономики : сборник статей Международной научно-практической конференции,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конференция,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-Султан, 18 февраля 2022 года. – Нурсултан-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Евразийский национальный университет им. Л.Н. Гумилева, 2022. – С. 298-303. – EDN BYQYNY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Мирошниченко А. Д. Управление финансовыми результатами компании на основе оперативного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бизнес-процессов / А.Д. Мирошниченко.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Международные стандарты учета и аудита: практика применения в условиях цифровой экономики : сборник статей V Международной научно-практической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конференции, Нурсултан-Москва, 18 февраля 2022 года.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Российский университет дружбы народов (РУДН), 2022. – С. 318-323. – EDN FGUPVO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Мирошниченко М. А. Методика совершенствования деятельности компании с применением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маркетинга / М.А. Мирошниченко, С.С.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Грубка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А.В. Петрова.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Естественно-гуманитарные исследования. – 2022. – № 40(2). – С. 176-185. – EDN TBWUFQ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Михайлова Ю. Е. Проблемы и пути совершенствования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АО «Кристалл» / Ю.Е. Михайлова, С.Д.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Филимоненкова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Молодые исследователи: взгляд в прошлое, настоящее, будущее : материалы III Международной студенческой научно-практической конференции, Смоленск, 30 ноября 2022 года.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Смоленский филиал федерального государственного бюджетного образовательного учреждения высшего образования Российский экономический университет имени Г.В. Плеханова, 2022. – С. 495-500. – EDN NIFTCQ//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Михеева К. К. Оценка финансовой безопасности компании: взаимосвязь чистой прибыли и денежных потоков компании / К.К. Михеева, Н.В. Никонова.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агропромышленного комплекса: проблемы и направления обеспечения : сборник научных трудов II национальной научно-практической конференции, Киров, 02 марта 2022 года.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Вятский государственный агротехнологический университет, 2022. – С. 46-48. – EDN RHYSAV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Мокропуло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А. А. Корпоративные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обучающихся, по направлению подготовки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«Экономика» / А.А.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Мокропуло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А.Г. Саакян. – Краснодар,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Южный институт менеджмента, Ай Пи Эр Медиа, 2018. – 153 c. – ISBN 978-5-93926-317-7.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Москалева Е.Г.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финансовых результатов в целях устойчивого развития / Е.Г. Москалева, Т.А.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Пильщикова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2020. – № 2 (76). – С. 66-75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Мусаева Д. Д. Использование контроля как эффективного инструмента управления финансовой деятельностью страховых компаний / Д. Д. Мусаева // Экономика и финансы (Узбекистан). – 2023. – № 5. – С. 43-48. – DOI 10.34920/EIF/VOL_2023_ISSUE_5_6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Никитушкина И. В. Корпоративные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для вузов / И.В. Никитушкина, С.Г. Макарова, С.С.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Студников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; под общей ред. И.В. Никитушкиной. – 2-е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521 с. – (Высшее образование). – ISBN 978-5-534-02788-4.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Никитушкина И. В. Корпоративные финансы.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И.В. Никитушкина, С.Г. Макарова, С.С.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Студников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; под общей ред. И.В. Никитушкиной.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189 с. – (Высшее образование). – ISBN 978-5-534-03876-7.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Ногин А. Л.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Дашборд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цифровой инструмент финансового контроля в компании / А. Л. Ногин // Цифровая экономика и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Санкт-Петербург, 16–17 марта 2023 года. – Санкт-Петербург: Центр научно-информационных технологий "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", 2023. – С. 341-345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Овечкина А. И. Корпоративные финансы.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А.И. Овечкина, Н.П. Петрова.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227 с. – (Высшее образование). – ISBN 978-5-534-05354-8.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Оздоева Д. И. Система внутреннего финансового контроля и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 Д.И. Оздоева.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Поколение будущего: взгляд молодых ученых-2020 : сб. науч. ст. 9-й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Курск, 12-13 ноября 2020 г. В 5-ти т.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Т.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Экономика. – С. 206-209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Основные типы анализа финансового состояния компании на примере компании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Starbucks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 Е.К. Грошева, И.Э.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Задбоев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Фереферов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А.Д. Чуприна.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Бизнес-образование в экономике знаний. – 2022. – № 2(22). – С. 8-14. – EDN EERURP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Пакова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О. Н. Трансформация системы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условиях развития цифровой среды / О. Н.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Пакова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Ю. А. Коноплева, С. М. Гришанов.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Вестник Северо-Кавказского федерального университета. – 2023. – № 5(98). – С. 107-117. – DOI 10.37493/2307-907X.2023.5.12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Палкина Ю.Ю. Анализ финансовой отчетности как инструмент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и управления коммерческим предприятием / Ю.Ю. Палкина, Ж.А. Богданова.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Развитие финансов, бухгалтерского учета и аудита в современных концепциях управления : материалы III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межрегион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Симферополь, 23 октября 2020 г. – Симферополь : Крымский федеральный университет им. В. И. Вернадского, 2020. – С. 187-190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Пахомова, Т. В. Внутренний контроль как инструмент эффективного управления финансовыми результатами организации.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 Т. В. Пахомова, С. А. Новоселова</w:t>
      </w:r>
      <w:r w:rsidR="001016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016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016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bookmarkStart w:id="0" w:name="_GoBack"/>
      <w:bookmarkEnd w:id="0"/>
      <w:r w:rsidRPr="00472EBA">
        <w:rPr>
          <w:rFonts w:ascii="Times New Roman" w:hAnsi="Times New Roman" w:cs="Times New Roman"/>
          <w:sz w:val="28"/>
          <w:szCs w:val="28"/>
        </w:rPr>
        <w:t xml:space="preserve"> // Учетно-аналитическое, налоговое и финансовое обеспечение развития АПК : Сборник статей III Международной научно-практической конференции, Саратов, 01 ноября 2023 года. – Саратов: Саратовский государственный аграрный университет имени Н.И. Вавилова, 2023. – С. 135-140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Петрова Э. Н.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 Э.Н. Петрова.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48 (338). – С. 538-541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Плаксин Д. С. Основы внедрения системы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с целью повышения уровня финансовой составляющей экономической безопасности организации / Д. С. Плаксин, А. Ю. Сергеев.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общества, государства и личности: проблемы и направления обеспечения : Сборник статей по материалам X Всероссийской научно-практической конференции, Пенза, 31 марта 2023 года / под общ. ред. С.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Тактаровой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А. Ю. Сергеева. – Пенза: Пензенский государственный университет, 2023. – С. 304-307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Пласкова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Н.С.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как функция управления стратегией организации / Н.С.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Пласкова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Учет, анализ, аудит. – 2020. – Т. 7, № 5. – С. 24-32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Подгайная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финансовых результатов организации / А.А.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Подгайная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2020. – № 18-2(147). – С. 64-66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Руссель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К. Р. Формирование финансовых результатов на предприятии как один из инструментов экономической стабильности субъекта хозяйствования / К. Р.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Руссель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Исследования и разработки в области машиностроения, энергетики и управления : материалы XXIII Международной научно-технической конференции студентов, аспирантов и молодых ученых. В 2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частях.,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Гомель, 27–28 апреля 2023 года. – Гомель: Гомельский государственный технический университет имени П.О. Сухого, 2023. – С. 157-159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Рыбянцева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М. С. Оценка элементов системы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финансовых результатов деятельности торговой организации / М.С.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Рыбянцева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М.З. Магомедова.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Управление экономикой, системами, процессами : сб. ст. IV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Пенза, 16-17 октября 2020 г. – Пенза : Пензенский государственный аграрный университет, 2020. – С. 160-163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Сейткалиева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М. К. Финансовое планирование как инструмент укрепления финансовой устойчивости компании / М.К.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Сейткалиева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2022. – № 15-5(185). – С. 44-46. – EDN OLSQIO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Сиганьков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А. А. Управленческий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/ А.А.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Сиганьков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РТУ МИРЭА – 2021. – 66 с.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753CD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Скороход Н. Н. Инструменты оперативного и стратегического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затрат в финансовом управлении предприятия / Н.Н. Скороход.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Вестник Луганского государственного университета имени Владимира Даля. – 2022. – № 2(56). – С. 127-130. – EDN LXEODD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Сотникова, В. А. Современные подходы и инструменты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условиях цифровой трансформации бизнеса / В. А. Сотникова, М. А. Ивченко, Н. 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Бахмарева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Учет, анализ и аудит: проблемы теории и практики. – 2023. – № 30. – С. 139-143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Строгонова Е.И.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«Экономика» / Е.И. Строгонова. – Краснодар,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Южный институт менеджмента, Ай Пи Эр Медиа, 2018. – 86 c. – ISBN 2227-8397.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Строгонова Е.И. Финансы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для обучающихся по направлению подготовки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«Экономика» / Е.И. Строгонова, С.О. Кушу. – Краснодар,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Южный институт менеджмента, Ай Пи Эр Медиа, 2018. – 90 c. – ISBN 2227-8397.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Сурова Е.А. Финансовый инструментарий диагностики финансового состояния компании / Е.А. Сурова, Н.А. Толкачева, Н.В.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Чухломин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Аудиторские ведомости. – 2022. – № 3. – С. 60-66. – DOI 10.56539/17278058_2022_3_60. – EDN HCUOLQ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Сухорукова И.В. Финансовый инструментарий управления операционными финансовыми результатами компании / И.В. Сухорукова.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Вестник ИЭАУ. – 2022. – № 36. – С. 14. – EDN EAFRMA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>Сычева-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Передеро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О.В. Финансовая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грамотность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/ О.В. Сычева-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Передеро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Секлецова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И.В. Корчагина.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– 2021. – 116 с.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753CD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Теплова Т.В. Корпоративные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В 2-х ч. Ч. 1 / Т.В. Теплова.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2019. – 390 с. – (Бакалавр. Академический курс). – ISBN 978-5-534-05868-0.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Теплова Т.В. Корпоративные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В 2-х ч. Ч. 2 / Т.В. Теплова.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2019. – 270 с. – (Бакалавр. Академический курс). – ISBN 978-5-534-05871-0.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Уварова Н.А. Особенности и проблемы внедрения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современных организациях / Н.А. Уварова.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технологии, энергетика и экономика (экономика и менеджмент, научные исследования в области физической культуры, спорта, общественных наук и лингвистики) : сб. тр. XVII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студентов и аспирантов, г. Смоленск, 16-17 апреля 2020 г. – Смоленск : Универсум, 2020. – С. 143-148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Управление затратами и </w:t>
      </w:r>
      <w:proofErr w:type="spellStart"/>
      <w:proofErr w:type="gram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А.Н.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И.В. Дроздова, М.Г.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Квициния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А.А. Петров.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2022. – 263 с. – (Высшее образование). – ISBN 978-5-534-04968-8.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Фарад, Г.Т.Ф. Формирование модели управления финансовыми ресурсами организации на основе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 Г.Т.Ф.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Фарадж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и управление инновациями : сб. ст.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меджународ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Саратов, 30 апреля 2020 г. – Саратов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КУБиК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 – С. 195-198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для вузов. В 2-х ч. Ч. 1 / М.В. Романовский [и др.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под ред. М.В. Романовского, Н.Г. Ивановой. – 5-е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305 с. – (Высшее образование). – ISBN 978-5-9916-8656-3.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для вузов. В 2-х ч. Ч. 2 / М.В. Романовский [и др.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под ред. М.В. Романовского, Н.Г. Ивановой. – 5-е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256 с. – (Высшее образование). – ISBN 978-5-9916-8657-0.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[и др.] ; под ред. Л.А.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Чалдаевой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2021. – 491 с. – (Высшее образование).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Н.И.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Берзон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[и др.] ; под общей ред. Н.И.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Берзона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498 с. – (Высшее образование). – ISBN 978-5-534-01172-2.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Финансы и денежное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обращение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сост. Е.И. Попова. – 2-е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Шадринск, 2021. – 90 с.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753CD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Финансы некоммерческих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[и др.] ; под ред. И.В.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Ишиной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72EBA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319 с. – (Высшее образование).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Финансы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учебное пособие / В.В. Позняков, Л.Г. Колпина, В.К.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Ханкевич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; под ред. В.В. Познякова.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Республиканский институт профессионального образования (РИПО), 2019. – 331 c.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Хлевная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Е. А. Система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бизнес-процессов в промышленных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холдингах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монография. / Е.А.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Хлевная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ИНФРА-М, 2018. – 287, [2] с.; 22 см. – (Научная мысль – (Финансы). – ISBN 978-5-16-012868-9.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непосредственный // ЭБС МГУ им. М.В. Ломоносова.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Чернышева О. Г. необходимость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промышленных организациях / О.Г. Чернышева.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Молодежь-Барнаулу : материалы XXIII городской научно-практической конференции молодых ученых, Барнаул, 01-30 ноября 2021 года / гл. ред. В.В. Гудков.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Алтайский государственный университет, 2022. – С. 967-968. – EDN RXYMCN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антикризисном управлении финансами структур промышленно-финансовой интеграции / С.В.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Т.А. Шевченко, А.Л. Ерофеев.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исследования. – 2023. – № 1. – С. 66-70. – DOI 10.17513/fr.43421. – EDN FUUSRB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Шарыкина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А. Л. Применение методов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системе управления денежными потоками / А. Л.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Шарыкина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О. О.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Шендрикова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Экономинфо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2023. – Т. 18, № 2. – С. 15-22 // НЭБ </w:t>
      </w:r>
      <w:r w:rsidRPr="00472EBA">
        <w:rPr>
          <w:rFonts w:ascii="Times New Roman" w:hAnsi="Times New Roman" w:cs="Times New Roman"/>
          <w:sz w:val="28"/>
          <w:szCs w:val="28"/>
          <w:lang w:val="en-US"/>
        </w:rPr>
        <w:t>eLIBRARY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М. А. Развитие методов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корпорациях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специальность 08.00.10 "Финансы, денежное обращение и кредит" : диссертация на соискание ученой степени кандидата экономических наук /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Марианна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Асланбековна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2022. – 246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М.А. Развитие цифровых форм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региональных корпораций в условиях цифровой экономики / М.А.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Цифровые эффекты развития российской экономики : материалы II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нац.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>)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Энгельс, 20 ноября 2020 г. – Энгельс : Институт научных исследований и развития профессиональных компетенций, 2020. – С. 124-126.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М.А.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современной финансовой науке / М.А.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экономики и образования. – 2020. – Т. 1, № 6. – 56-64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М.А.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корпораций в условиях цифровой экономики / М.А.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Шебзухова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 и электронное образование : европейский опыт : сб. науч. тр. I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Ставрополь, 10-14 марта 2020 г. / под ред. Л.И.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Ушвицкого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И.В. Пеньковой.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СЕКВОЙЯ, 2020. – С. 395-398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Шевчик Е. В. Информационно-аналитические технологии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финансовом менеджменте организаций транспортно-промышленного комплекса / Е.В. Шевчик, А.И. Котляров.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Конституция Российской Федерации как гарант прав и свобод человека и гражданина : материалы Второй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., г. Ростов-на-Дону, 12-13 декабря 2019 г. / ФГБОУ ВО РГУПС. – Ростов н/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ФГБОУ ВО РГУПС, 2019. – С. 257-259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EBA">
        <w:rPr>
          <w:rFonts w:ascii="Times New Roman" w:hAnsi="Times New Roman" w:cs="Times New Roman"/>
          <w:sz w:val="28"/>
          <w:szCs w:val="28"/>
        </w:rPr>
        <w:t xml:space="preserve">Шишлова С.Е. Финансовый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в управлении предприятием / С.Е. Шишлова.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экономики и управления на современном этапе развития общества : сб. докладов по итогам IV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 интернет-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., г. Тула, 25 мая 2018 г. – Тула : Институт законоведения и управления ВПА, 2018. – С. 229-234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Шляго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proofErr w:type="gram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Н.Н.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Шляго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277 с. – (Высшее образование). – ISBN 978-5-9916-9030-0.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Шляго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Теория и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Н.Н.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Шляго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2020. – 197 с. – (Высшее образование).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П.Н.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учебник для бакалавров / П.Н.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, Н.П. Белотелова, Ж.С. Белотелова ; под ред. П.Н.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Шуляка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Дашков и К, 2019. – 383 c. – ISBN 978-5-394-03087-1.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</w:t>
      </w:r>
    </w:p>
    <w:p w:rsidR="00472EBA" w:rsidRPr="00472EBA" w:rsidRDefault="00472EBA" w:rsidP="00472E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П.Ф. Цифровизация и автоматизация компонентов деятельности корпораций как инструмент финансового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 / П.Ф.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72EB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72EB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 xml:space="preserve">. – 2020. – № 24-2 (153). – С. 21-24 // НЭБ </w:t>
      </w:r>
      <w:proofErr w:type="spellStart"/>
      <w:r w:rsidRPr="00472EB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72EBA">
        <w:rPr>
          <w:rFonts w:ascii="Times New Roman" w:hAnsi="Times New Roman" w:cs="Times New Roman"/>
          <w:sz w:val="28"/>
          <w:szCs w:val="28"/>
        </w:rPr>
        <w:t>.</w:t>
      </w:r>
    </w:p>
    <w:sectPr w:rsidR="00472EBA" w:rsidRPr="0047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35C"/>
    <w:multiLevelType w:val="hybridMultilevel"/>
    <w:tmpl w:val="1390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B1A"/>
    <w:multiLevelType w:val="hybridMultilevel"/>
    <w:tmpl w:val="CB60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53"/>
    <w:rsid w:val="001016E6"/>
    <w:rsid w:val="00122B34"/>
    <w:rsid w:val="001570CD"/>
    <w:rsid w:val="001753CD"/>
    <w:rsid w:val="00297DF8"/>
    <w:rsid w:val="003A01A0"/>
    <w:rsid w:val="00445983"/>
    <w:rsid w:val="00472EBA"/>
    <w:rsid w:val="00474357"/>
    <w:rsid w:val="004D2AB2"/>
    <w:rsid w:val="004F5AB1"/>
    <w:rsid w:val="005F61C6"/>
    <w:rsid w:val="007E3934"/>
    <w:rsid w:val="008A4A4A"/>
    <w:rsid w:val="008E0E26"/>
    <w:rsid w:val="008F69FC"/>
    <w:rsid w:val="00945B53"/>
    <w:rsid w:val="009B4FBF"/>
    <w:rsid w:val="00BB2ECB"/>
    <w:rsid w:val="00C448F8"/>
    <w:rsid w:val="00C57451"/>
    <w:rsid w:val="00C57612"/>
    <w:rsid w:val="00C82083"/>
    <w:rsid w:val="00CD3053"/>
    <w:rsid w:val="00D57A35"/>
    <w:rsid w:val="00DA5FA6"/>
    <w:rsid w:val="00DE3591"/>
    <w:rsid w:val="00F01F00"/>
    <w:rsid w:val="00F07B4E"/>
    <w:rsid w:val="00F7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A12CE-0405-4BF6-B6F9-A628698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5447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12</cp:revision>
  <dcterms:created xsi:type="dcterms:W3CDTF">2024-01-18T11:39:00Z</dcterms:created>
  <dcterms:modified xsi:type="dcterms:W3CDTF">2024-02-20T08:21:00Z</dcterms:modified>
</cp:coreProperties>
</file>