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24" w:rsidRPr="00C76452" w:rsidRDefault="00C33511" w:rsidP="00C76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52">
        <w:rPr>
          <w:rFonts w:ascii="Times New Roman" w:hAnsi="Times New Roman" w:cs="Times New Roman"/>
          <w:b/>
          <w:sz w:val="28"/>
          <w:szCs w:val="28"/>
        </w:rPr>
        <w:t>Проектирование и оснащение оборудованием цеха (участка цеха) завода по производству подвижного состава</w:t>
      </w:r>
    </w:p>
    <w:p w:rsidR="00C33511" w:rsidRPr="00C76452" w:rsidRDefault="00C33511" w:rsidP="007D1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Азиев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 Д.Р. Анализ эффективности светодиодных светильников в производственных помещениях пассажирского вагонного депо Иркутск / Д.Р.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Азиев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, А.А. Горин.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 // Повышение эффективности производства и использования энергии в условиях Сибири : материалы Всероссийской научно-практической конференции с международным участием, Иркутск, 19-22 апреля 2022 года.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Иркутский национальный исследовательский технический университет, 2022. – Т. 2. – С. 265-269. – EDN ECWVRB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 xml:space="preserve">Аксютин Н.А. Проект научно-исследовательской лаборатории по ремонту и обслуживанию подвижного состава / Н.А. Аксютин, Д.И. Балахонов.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Научно-техническому и социально-экономическому развитию Дальнего Востока России</w:t>
      </w:r>
      <w:r w:rsidRPr="00C76452">
        <w:rPr>
          <w:rFonts w:ascii="Times New Roman" w:hAnsi="Times New Roman" w:cs="Times New Roman"/>
          <w:sz w:val="28"/>
          <w:szCs w:val="28"/>
        </w:rPr>
        <w:t xml:space="preserve"> – </w:t>
      </w:r>
      <w:r w:rsidRPr="00C76452">
        <w:rPr>
          <w:rFonts w:ascii="Times New Roman" w:hAnsi="Times New Roman" w:cs="Times New Roman"/>
          <w:sz w:val="28"/>
          <w:szCs w:val="28"/>
        </w:rPr>
        <w:t xml:space="preserve">инновации молодых : тезисы докладов 80-й Межвузовской студенческой научно-практической конференции, Хабаровск, 21-25 марта 2022 года / под ред. А.З. Ткаченко.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Дальневосточный государственный университет путей сообщения, 2022. – Т. 1. – С. 55. – EDN PUIFGC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 xml:space="preserve">Алексин А.Г. Техническое перевооружение отделения по ремонту гасителей колебаний вагонного участка Воронеж / А.Г. Алексин.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 // 82-я студенческая научно-практическая конференция РГУПС : сборник трудов конференции, Воронеж, 26-28 апреля 2023 года / филиал ФГБОУ ВО РГУПС в г. Воронеж. – Воронеж, 2023. – Т. 4. – С. 7-10. – EDN KSVDLN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 xml:space="preserve">Андреев К.Д. Применение наплавки при деповском </w:t>
      </w:r>
      <w:r w:rsidRPr="00C76452">
        <w:rPr>
          <w:rFonts w:ascii="Times New Roman" w:hAnsi="Times New Roman" w:cs="Times New Roman"/>
          <w:sz w:val="28"/>
          <w:szCs w:val="28"/>
        </w:rPr>
        <w:t>ремонте подвижного состава / К.Д. Андреев, А.</w:t>
      </w:r>
      <w:r w:rsidRPr="00C7645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Будюкин</w:t>
      </w:r>
      <w:proofErr w:type="spellEnd"/>
      <w:r w:rsidR="00DF12D4" w:rsidRPr="00C764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F12D4"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F12D4" w:rsidRPr="00C7645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76452">
        <w:rPr>
          <w:rFonts w:ascii="Times New Roman" w:hAnsi="Times New Roman" w:cs="Times New Roman"/>
          <w:sz w:val="28"/>
          <w:szCs w:val="28"/>
        </w:rPr>
        <w:t xml:space="preserve"> // Восстановление узлов и деталей транспортных средств : </w:t>
      </w:r>
      <w:r w:rsidRPr="00C76452">
        <w:rPr>
          <w:rFonts w:ascii="Times New Roman" w:hAnsi="Times New Roman" w:cs="Times New Roman"/>
          <w:sz w:val="28"/>
          <w:szCs w:val="28"/>
        </w:rPr>
        <w:t>с</w:t>
      </w:r>
      <w:r w:rsidRPr="00C76452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16 декабря 2021 года. – Санкт-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Петербург</w:t>
      </w:r>
      <w:r w:rsidRPr="00C76452">
        <w:rPr>
          <w:rFonts w:ascii="Times New Roman" w:hAnsi="Times New Roman" w:cs="Times New Roman"/>
          <w:sz w:val="28"/>
          <w:szCs w:val="28"/>
        </w:rPr>
        <w:t xml:space="preserve"> </w:t>
      </w:r>
      <w:r w:rsidRPr="00C7645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2023. – С. 69-76. – EDN FINUTW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Белимов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 С.</w:t>
      </w:r>
      <w:r w:rsidRPr="00C76452">
        <w:rPr>
          <w:rFonts w:ascii="Times New Roman" w:hAnsi="Times New Roman" w:cs="Times New Roman"/>
          <w:sz w:val="28"/>
          <w:szCs w:val="28"/>
        </w:rPr>
        <w:t>А. совершенствование системы технического обслуживания и ремонта грузовых вагонов по фактически</w:t>
      </w:r>
      <w:r w:rsidRPr="00C76452">
        <w:rPr>
          <w:rFonts w:ascii="Times New Roman" w:hAnsi="Times New Roman" w:cs="Times New Roman"/>
          <w:sz w:val="28"/>
          <w:szCs w:val="28"/>
        </w:rPr>
        <w:t xml:space="preserve"> выполненному объему работ / С.</w:t>
      </w:r>
      <w:r w:rsidRPr="00C7645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Белимов</w:t>
      </w:r>
      <w:proofErr w:type="spellEnd"/>
      <w:r w:rsidR="00DF12D4" w:rsidRPr="00C764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F12D4"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F12D4" w:rsidRPr="00C7645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76452">
        <w:rPr>
          <w:rFonts w:ascii="Times New Roman" w:hAnsi="Times New Roman" w:cs="Times New Roman"/>
          <w:sz w:val="28"/>
          <w:szCs w:val="28"/>
        </w:rPr>
        <w:t xml:space="preserve"> // 82-я студенческая научно-практическая конференция РГУПС : сборник трудов, Воронеж, 26</w:t>
      </w:r>
      <w:r w:rsidRPr="00C76452">
        <w:rPr>
          <w:rFonts w:ascii="Times New Roman" w:hAnsi="Times New Roman" w:cs="Times New Roman"/>
          <w:sz w:val="28"/>
          <w:szCs w:val="28"/>
        </w:rPr>
        <w:t>-</w:t>
      </w:r>
      <w:r w:rsidRPr="00C76452">
        <w:rPr>
          <w:rFonts w:ascii="Times New Roman" w:hAnsi="Times New Roman" w:cs="Times New Roman"/>
          <w:sz w:val="28"/>
          <w:szCs w:val="28"/>
        </w:rPr>
        <w:t>28 апреля 2023 года</w:t>
      </w:r>
      <w:r w:rsidRPr="00C76452">
        <w:rPr>
          <w:rFonts w:ascii="Times New Roman" w:hAnsi="Times New Roman" w:cs="Times New Roman"/>
          <w:sz w:val="28"/>
          <w:szCs w:val="28"/>
        </w:rPr>
        <w:t xml:space="preserve"> /</w:t>
      </w:r>
      <w:r w:rsidRPr="00C76452">
        <w:rPr>
          <w:rFonts w:ascii="Times New Roman" w:hAnsi="Times New Roman" w:cs="Times New Roman"/>
          <w:sz w:val="28"/>
          <w:szCs w:val="28"/>
        </w:rPr>
        <w:t xml:space="preserve"> филиал </w:t>
      </w:r>
      <w:r w:rsidRPr="00C76452">
        <w:rPr>
          <w:rFonts w:ascii="Times New Roman" w:hAnsi="Times New Roman" w:cs="Times New Roman"/>
          <w:sz w:val="28"/>
          <w:szCs w:val="28"/>
        </w:rPr>
        <w:t>ФГБОУ ВО РГУПС</w:t>
      </w:r>
      <w:r w:rsidRPr="00C76452">
        <w:rPr>
          <w:rFonts w:ascii="Times New Roman" w:hAnsi="Times New Roman" w:cs="Times New Roman"/>
          <w:sz w:val="28"/>
          <w:szCs w:val="28"/>
        </w:rPr>
        <w:t xml:space="preserve"> в г. Воронеж. – Воронеж, 2023. – Т</w:t>
      </w:r>
      <w:r w:rsidRPr="00C76452">
        <w:rPr>
          <w:rFonts w:ascii="Times New Roman" w:hAnsi="Times New Roman" w:cs="Times New Roman"/>
          <w:sz w:val="28"/>
          <w:szCs w:val="28"/>
        </w:rPr>
        <w:t>.</w:t>
      </w:r>
      <w:r w:rsidRPr="00C76452">
        <w:rPr>
          <w:rFonts w:ascii="Times New Roman" w:hAnsi="Times New Roman" w:cs="Times New Roman"/>
          <w:sz w:val="28"/>
          <w:szCs w:val="28"/>
        </w:rPr>
        <w:t xml:space="preserve"> 2.</w:t>
      </w:r>
      <w:r w:rsidRPr="00C76452">
        <w:rPr>
          <w:rFonts w:ascii="Times New Roman" w:hAnsi="Times New Roman" w:cs="Times New Roman"/>
          <w:sz w:val="28"/>
          <w:szCs w:val="28"/>
        </w:rPr>
        <w:t xml:space="preserve"> – </w:t>
      </w:r>
      <w:r w:rsidRPr="00C76452">
        <w:rPr>
          <w:rFonts w:ascii="Times New Roman" w:hAnsi="Times New Roman" w:cs="Times New Roman"/>
          <w:sz w:val="28"/>
          <w:szCs w:val="28"/>
        </w:rPr>
        <w:t xml:space="preserve">С. 8-10. – EDN FNUGTJ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 А.А. Анализ состояния эксплуатацион</w:t>
      </w:r>
      <w:r w:rsidRPr="00C76452">
        <w:rPr>
          <w:rFonts w:ascii="Times New Roman" w:hAnsi="Times New Roman" w:cs="Times New Roman"/>
          <w:sz w:val="28"/>
          <w:szCs w:val="28"/>
        </w:rPr>
        <w:t>ного парка депо ТЧ-31 Омск / А.</w:t>
      </w:r>
      <w:r w:rsidRPr="00C7645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 w:rsidR="00DF12D4" w:rsidRPr="00C764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F12D4"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F12D4" w:rsidRPr="00C7645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76452">
        <w:rPr>
          <w:rFonts w:ascii="Times New Roman" w:hAnsi="Times New Roman" w:cs="Times New Roman"/>
          <w:sz w:val="28"/>
          <w:szCs w:val="28"/>
        </w:rPr>
        <w:t xml:space="preserve"> // Студент: наука, профессия, жизнь : </w:t>
      </w:r>
      <w:r w:rsidRPr="00C76452">
        <w:rPr>
          <w:rFonts w:ascii="Times New Roman" w:hAnsi="Times New Roman" w:cs="Times New Roman"/>
          <w:sz w:val="28"/>
          <w:szCs w:val="28"/>
        </w:rPr>
        <w:t>м</w:t>
      </w:r>
      <w:r w:rsidRPr="00C76452">
        <w:rPr>
          <w:rFonts w:ascii="Times New Roman" w:hAnsi="Times New Roman" w:cs="Times New Roman"/>
          <w:sz w:val="28"/>
          <w:szCs w:val="28"/>
        </w:rPr>
        <w:t>атериалы X всероссийской студенческой научной конференции с международным участием. В 5-ти частях, Омск, 24 апре</w:t>
      </w:r>
      <w:r w:rsidRPr="00C76452">
        <w:rPr>
          <w:rFonts w:ascii="Times New Roman" w:hAnsi="Times New Roman" w:cs="Times New Roman"/>
          <w:sz w:val="28"/>
          <w:szCs w:val="28"/>
        </w:rPr>
        <w:t xml:space="preserve">ля 2023 года. </w:t>
      </w:r>
      <w:r w:rsidRPr="00C7645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Омск</w:t>
      </w:r>
      <w:r w:rsidRPr="00C76452">
        <w:rPr>
          <w:rFonts w:ascii="Times New Roman" w:hAnsi="Times New Roman" w:cs="Times New Roman"/>
          <w:sz w:val="28"/>
          <w:szCs w:val="28"/>
        </w:rPr>
        <w:t xml:space="preserve"> </w:t>
      </w:r>
      <w:r w:rsidRPr="00C7645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</w:t>
      </w:r>
      <w:r w:rsidRPr="00C76452">
        <w:rPr>
          <w:rFonts w:ascii="Times New Roman" w:hAnsi="Times New Roman" w:cs="Times New Roman"/>
          <w:sz w:val="28"/>
          <w:szCs w:val="28"/>
        </w:rPr>
        <w:lastRenderedPageBreak/>
        <w:t xml:space="preserve">Омский государственный университет путей сообщения, 2023. – </w:t>
      </w:r>
      <w:r w:rsidRPr="00C76452">
        <w:rPr>
          <w:rFonts w:ascii="Times New Roman" w:hAnsi="Times New Roman" w:cs="Times New Roman"/>
          <w:sz w:val="28"/>
          <w:szCs w:val="28"/>
        </w:rPr>
        <w:t xml:space="preserve">Ч. 1. – </w:t>
      </w:r>
      <w:r w:rsidRPr="00C76452">
        <w:rPr>
          <w:rFonts w:ascii="Times New Roman" w:hAnsi="Times New Roman" w:cs="Times New Roman"/>
          <w:sz w:val="28"/>
          <w:szCs w:val="28"/>
        </w:rPr>
        <w:t xml:space="preserve">С. 232-236. – EDN GPQEWJ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 xml:space="preserve">Бурмистров Д.В. Цифровая трансформация ремонтных предприятий. Проект «Умное депо» / Д.В. Бурмистров, С.В. Коркина, А.В.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Шпетко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 // Транспортная наука и инновации : материалы международной научно-практической конференции, Самара, 01-02 июня 2023 года.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Самарский государственный университет путей сообщения, 2023. – С. 16-19. – EDN RLXGSH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Гедуадже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 Э.</w:t>
      </w:r>
      <w:r w:rsidRPr="00C76452">
        <w:rPr>
          <w:rFonts w:ascii="Times New Roman" w:hAnsi="Times New Roman" w:cs="Times New Roman"/>
          <w:sz w:val="28"/>
          <w:szCs w:val="28"/>
        </w:rPr>
        <w:t>М. Совершенствование технического обслуживания и ремонта подвижного состава ООО "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Дортранссервис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" Республики Адыгея,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Теучежск</w:t>
      </w:r>
      <w:r w:rsidRPr="00C7645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 района, аула Понежукай / Э.М.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Гедуадже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, А.</w:t>
      </w:r>
      <w:r w:rsidRPr="00C76452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Бельц</w:t>
      </w:r>
      <w:proofErr w:type="spellEnd"/>
      <w:r w:rsidR="00DF12D4" w:rsidRPr="00C764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F12D4"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F12D4" w:rsidRPr="00C7645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76452">
        <w:rPr>
          <w:rFonts w:ascii="Times New Roman" w:hAnsi="Times New Roman" w:cs="Times New Roman"/>
          <w:sz w:val="28"/>
          <w:szCs w:val="28"/>
        </w:rPr>
        <w:t xml:space="preserve"> // Вопросы эксплуатации и технического сервиса энергетических установок, транспортных и транспортно-технологических машин и комплексов : </w:t>
      </w:r>
      <w:r w:rsidRPr="00C76452">
        <w:rPr>
          <w:rFonts w:ascii="Times New Roman" w:hAnsi="Times New Roman" w:cs="Times New Roman"/>
          <w:sz w:val="28"/>
          <w:szCs w:val="28"/>
        </w:rPr>
        <w:t>м</w:t>
      </w:r>
      <w:r w:rsidRPr="00C76452">
        <w:rPr>
          <w:rFonts w:ascii="Times New Roman" w:hAnsi="Times New Roman" w:cs="Times New Roman"/>
          <w:sz w:val="28"/>
          <w:szCs w:val="28"/>
        </w:rPr>
        <w:t>атериалы Всероссийской научно-практической конференции студентов и молодых исследователей, Зерноград, 17</w:t>
      </w:r>
      <w:r w:rsidRPr="00C76452">
        <w:rPr>
          <w:rFonts w:ascii="Times New Roman" w:hAnsi="Times New Roman" w:cs="Times New Roman"/>
          <w:sz w:val="28"/>
          <w:szCs w:val="28"/>
        </w:rPr>
        <w:t>-</w:t>
      </w:r>
      <w:r w:rsidRPr="00C76452">
        <w:rPr>
          <w:rFonts w:ascii="Times New Roman" w:hAnsi="Times New Roman" w:cs="Times New Roman"/>
          <w:sz w:val="28"/>
          <w:szCs w:val="28"/>
        </w:rPr>
        <w:t xml:space="preserve">25 марта 2022 года. – Зерноград, 2022. – С. 18-19. – EDN EODZDB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 xml:space="preserve">Горячев С.В. Анализ исследования автоматизированных информационных измерительных счетчиков для учета электроэнергии сервиса локомотивного депо / С.В. Горячев, А.С.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Скоробогатых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 // Вестник Кыргызско-Российского Славянского университета. – 2021. – Т. 21, № 8. – С. 15-20. – DOI 10.36979/1694-500X-2021-21-8-15-20. – EDN ZSUCQG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 xml:space="preserve">Грибков В.А. Современные и перспективные </w:t>
      </w:r>
      <w:r w:rsidRPr="00C76452">
        <w:rPr>
          <w:rFonts w:ascii="Times New Roman" w:hAnsi="Times New Roman" w:cs="Times New Roman"/>
          <w:sz w:val="28"/>
          <w:szCs w:val="28"/>
        </w:rPr>
        <w:t>устройства ремонта вагонов / В.</w:t>
      </w:r>
      <w:r w:rsidRPr="00C76452">
        <w:rPr>
          <w:rFonts w:ascii="Times New Roman" w:hAnsi="Times New Roman" w:cs="Times New Roman"/>
          <w:sz w:val="28"/>
          <w:szCs w:val="28"/>
        </w:rPr>
        <w:t>А. Грибков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F12D4"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F12D4" w:rsidRPr="00C7645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76452">
        <w:rPr>
          <w:rFonts w:ascii="Times New Roman" w:hAnsi="Times New Roman" w:cs="Times New Roman"/>
          <w:sz w:val="28"/>
          <w:szCs w:val="28"/>
        </w:rPr>
        <w:t xml:space="preserve"> // Наука и образование: прошлое, настоящее и будущее : </w:t>
      </w:r>
      <w:r w:rsidRPr="00C76452">
        <w:rPr>
          <w:rFonts w:ascii="Times New Roman" w:hAnsi="Times New Roman" w:cs="Times New Roman"/>
          <w:sz w:val="28"/>
          <w:szCs w:val="28"/>
        </w:rPr>
        <w:t>с</w:t>
      </w:r>
      <w:r w:rsidRPr="00C76452">
        <w:rPr>
          <w:rFonts w:ascii="Times New Roman" w:hAnsi="Times New Roman" w:cs="Times New Roman"/>
          <w:sz w:val="28"/>
          <w:szCs w:val="28"/>
        </w:rPr>
        <w:t>борник статей IV международной студенческой научно-практической конференции, Воронеж, 23 сентября 2022 года</w:t>
      </w:r>
      <w:r w:rsidRPr="00C76452">
        <w:rPr>
          <w:rFonts w:ascii="Times New Roman" w:hAnsi="Times New Roman" w:cs="Times New Roman"/>
          <w:sz w:val="28"/>
          <w:szCs w:val="28"/>
        </w:rPr>
        <w:t xml:space="preserve"> /</w:t>
      </w:r>
      <w:r w:rsidRPr="00C76452">
        <w:rPr>
          <w:rFonts w:ascii="Times New Roman" w:hAnsi="Times New Roman" w:cs="Times New Roman"/>
          <w:sz w:val="28"/>
          <w:szCs w:val="28"/>
        </w:rPr>
        <w:t xml:space="preserve"> филиал </w:t>
      </w:r>
      <w:r w:rsidRPr="00C76452">
        <w:rPr>
          <w:rFonts w:ascii="Times New Roman" w:hAnsi="Times New Roman" w:cs="Times New Roman"/>
          <w:sz w:val="28"/>
          <w:szCs w:val="28"/>
        </w:rPr>
        <w:t>ФГБОУ ВО РГУПС</w:t>
      </w:r>
      <w:r w:rsidRPr="00C76452">
        <w:rPr>
          <w:rFonts w:ascii="Times New Roman" w:hAnsi="Times New Roman" w:cs="Times New Roman"/>
          <w:sz w:val="28"/>
          <w:szCs w:val="28"/>
        </w:rPr>
        <w:t xml:space="preserve"> в г. Воронеж. – Воронеж, 2022. – С. 300-304. – EDN RTCVSG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 xml:space="preserve">Груздев В.В. Техническое перевооружение отделения по ремонту тормозного оборудования вагонного участка Воронеж / В.В. Груздев.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 // Организация производства, экономика и менеджмент : труды IV научно-практической конференции, Воронеж, 29 июня 2023 года / филиал ФГБОУ ВО РГУПС в г. Воронеж. – Воронеж, 2023. – С. 17-20. – EDN XJAYBO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 xml:space="preserve">Дорофеев Р.С. Внедрение современных технологий на предприятии железнодорожного транспорта по обслуживанию и ремонту тягового подвижного состава / Р.С. Дорофеев.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финансово-юридического университета МФЮА. – 2023. – № 3. – С. 186-194. – DOI 10.52210/2224669X_2023_3_186. – EDN MTHRXU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 xml:space="preserve">Ермаков А.А. Организация контроля состояний оборудования подвижного состава железнодорожного транспорта / А.А. Ермаков.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и математическое моделирование в управлении сложными системами. – 2021. – № 2(10). – С. 84-</w:t>
      </w:r>
      <w:r w:rsidRPr="00C76452">
        <w:rPr>
          <w:rFonts w:ascii="Times New Roman" w:hAnsi="Times New Roman" w:cs="Times New Roman"/>
          <w:sz w:val="28"/>
          <w:szCs w:val="28"/>
        </w:rPr>
        <w:lastRenderedPageBreak/>
        <w:t xml:space="preserve">90. – DOI 10.26731/2658-3704.2021.2(10).84-90. – EDN TWSPSX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 xml:space="preserve">Жданов А.В. Организация ремонта в тележечном участке вагонного ремонтного депо / А.В. Жданов.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 // 82-я студенческая научно-практическая конференция РГУПС : сборник трудов, Воронеж, 26-28 апреля 2023 года / филиал ФГБОУ ВО РГУПС в г. Воронеж. – Воронеж, 2023. – Т. 1. – С. 63-65. – EDN YJHYHQ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 xml:space="preserve">Жданов А.В. Техническое перевооружение тележечного участка грузового вагонного депо Стойленское / А.В. Жданов.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 // Организация производства, экономика и менеджмент : труды IV научно-практической конференции, Воронеж, 29 июня 2023 года. / филиал ФГБОУ ВО РГУПС в г. Воронеж – Воронеж, 2023. – С. 20-25. – EDN YNBZSJ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bCs/>
          <w:sz w:val="28"/>
          <w:szCs w:val="28"/>
        </w:rPr>
        <w:t>Информационные технологии при</w:t>
      </w:r>
      <w:r w:rsidRPr="00C76452">
        <w:rPr>
          <w:rFonts w:ascii="Times New Roman" w:hAnsi="Times New Roman" w:cs="Times New Roman"/>
          <w:sz w:val="28"/>
          <w:szCs w:val="28"/>
        </w:rPr>
        <w:t xml:space="preserve"> эксплуатации и ремонте подвижного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учеб. пособие / П.В. Губарев, Д.В. Глазунов, А.С.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, А.М. Лященко ; ФГБОУ ВО РГУПС. – Ростов н/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РГУПС, 2022. – 78 с. –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C76452">
        <w:rPr>
          <w:rFonts w:ascii="Times New Roman" w:hAnsi="Times New Roman" w:cs="Times New Roman"/>
          <w:sz w:val="28"/>
          <w:szCs w:val="28"/>
        </w:rPr>
        <w:t xml:space="preserve">978-5-907494-08-4.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Калимбетов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 А.Б. Технологическая схема ремонта вагонов вагоносборочного участка вагонного ремонтного депо / А.Б.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Калимбетов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 // 82-я студенческая научно-практическая конференция РГУПС : сборник трудов, Воронеж, 26-28 апреля 2023 года / филиал ФГБОУ ВО РГУПС в г. Воронеж. – Воронеж, 2023. – Т. 1. – С. 65-67. – EDN KQCJWV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Калимбетов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 А.Б. Технологическое перевооружение вагоносборочного участка вагонного ремонтного депо Псков / А.Б.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Калимбетов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 // Организация производства, экономика и менеджмент : труды IV научно-практической конференции, Воронеж, 29 июня 2023 года / филиал ФГБОУ ВО РГУПС в г. Воронеж – Воронеж, 2023. – С. 28-31. – EDN AZETDP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DF12D4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>Кожушко</w:t>
      </w:r>
      <w:r w:rsidR="007D17C1" w:rsidRPr="00C76452">
        <w:rPr>
          <w:rFonts w:ascii="Times New Roman" w:hAnsi="Times New Roman" w:cs="Times New Roman"/>
          <w:sz w:val="28"/>
          <w:szCs w:val="28"/>
        </w:rPr>
        <w:t xml:space="preserve"> А.Г. Эффективность применения современных технологий при выполнении технического обслуживания и ремонта колес</w:t>
      </w:r>
      <w:r w:rsidRPr="00C76452">
        <w:rPr>
          <w:rFonts w:ascii="Times New Roman" w:hAnsi="Times New Roman" w:cs="Times New Roman"/>
          <w:sz w:val="28"/>
          <w:szCs w:val="28"/>
        </w:rPr>
        <w:t>ных пар подвижного состава / А.Г. Кожушко, А.А. Воробьев, Е.</w:t>
      </w:r>
      <w:r w:rsidR="007D17C1" w:rsidRPr="00C7645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D17C1" w:rsidRPr="00C76452">
        <w:rPr>
          <w:rFonts w:ascii="Times New Roman" w:hAnsi="Times New Roman" w:cs="Times New Roman"/>
          <w:sz w:val="28"/>
          <w:szCs w:val="28"/>
        </w:rPr>
        <w:t>Пакулина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D17C1" w:rsidRPr="00C76452">
        <w:rPr>
          <w:rFonts w:ascii="Times New Roman" w:hAnsi="Times New Roman" w:cs="Times New Roman"/>
          <w:sz w:val="28"/>
          <w:szCs w:val="28"/>
        </w:rPr>
        <w:t xml:space="preserve"> // Восстановление узлов и деталей транспортных средств : </w:t>
      </w:r>
      <w:r w:rsidRPr="00C76452">
        <w:rPr>
          <w:rFonts w:ascii="Times New Roman" w:hAnsi="Times New Roman" w:cs="Times New Roman"/>
          <w:sz w:val="28"/>
          <w:szCs w:val="28"/>
        </w:rPr>
        <w:t>с</w:t>
      </w:r>
      <w:r w:rsidR="007D17C1" w:rsidRPr="00C76452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16 декабря 2021 года. – Санкт-</w:t>
      </w:r>
      <w:proofErr w:type="gramStart"/>
      <w:r w:rsidR="007D17C1" w:rsidRPr="00C76452">
        <w:rPr>
          <w:rFonts w:ascii="Times New Roman" w:hAnsi="Times New Roman" w:cs="Times New Roman"/>
          <w:sz w:val="28"/>
          <w:szCs w:val="28"/>
        </w:rPr>
        <w:t>Петербург</w:t>
      </w:r>
      <w:r w:rsidRPr="00C76452">
        <w:rPr>
          <w:rFonts w:ascii="Times New Roman" w:hAnsi="Times New Roman" w:cs="Times New Roman"/>
          <w:sz w:val="28"/>
          <w:szCs w:val="28"/>
        </w:rPr>
        <w:t xml:space="preserve"> </w:t>
      </w:r>
      <w:r w:rsidR="007D17C1" w:rsidRPr="00C7645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D17C1" w:rsidRPr="00C76452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2023. – С. 60-68. – EDN PSMIEG.</w:t>
      </w:r>
      <w:r w:rsidRPr="00C76452">
        <w:rPr>
          <w:rFonts w:ascii="Times New Roman" w:hAnsi="Times New Roman" w:cs="Times New Roman"/>
          <w:sz w:val="28"/>
          <w:szCs w:val="28"/>
        </w:rPr>
        <w:t xml:space="preserve">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>Кузнецов К.В. Традиционные и перспективные системы технического обслуживания и ремонта тягового подвижного состава / К.</w:t>
      </w:r>
      <w:r w:rsidR="00DF12D4" w:rsidRPr="00C76452">
        <w:rPr>
          <w:rFonts w:ascii="Times New Roman" w:hAnsi="Times New Roman" w:cs="Times New Roman"/>
          <w:sz w:val="28"/>
          <w:szCs w:val="28"/>
        </w:rPr>
        <w:t>В. Кузнецов, А.</w:t>
      </w:r>
      <w:r w:rsidRPr="00C76452">
        <w:rPr>
          <w:rFonts w:ascii="Times New Roman" w:hAnsi="Times New Roman" w:cs="Times New Roman"/>
          <w:sz w:val="28"/>
          <w:szCs w:val="28"/>
        </w:rPr>
        <w:t>М. Дроздов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F12D4"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F12D4" w:rsidRPr="00C7645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76452">
        <w:rPr>
          <w:rFonts w:ascii="Times New Roman" w:hAnsi="Times New Roman" w:cs="Times New Roman"/>
          <w:sz w:val="28"/>
          <w:szCs w:val="28"/>
        </w:rPr>
        <w:t xml:space="preserve"> // Управление эксплуатацион</w:t>
      </w:r>
      <w:r w:rsidR="00DF12D4" w:rsidRPr="00C76452">
        <w:rPr>
          <w:rFonts w:ascii="Times New Roman" w:hAnsi="Times New Roman" w:cs="Times New Roman"/>
          <w:sz w:val="28"/>
          <w:szCs w:val="28"/>
        </w:rPr>
        <w:t>ной работой на транспорте (Уэрт-</w:t>
      </w:r>
      <w:r w:rsidRPr="00C76452">
        <w:rPr>
          <w:rFonts w:ascii="Times New Roman" w:hAnsi="Times New Roman" w:cs="Times New Roman"/>
          <w:sz w:val="28"/>
          <w:szCs w:val="28"/>
        </w:rPr>
        <w:t xml:space="preserve">2022) : </w:t>
      </w:r>
      <w:r w:rsidR="00DF12D4" w:rsidRPr="00C76452">
        <w:rPr>
          <w:rFonts w:ascii="Times New Roman" w:hAnsi="Times New Roman" w:cs="Times New Roman"/>
          <w:sz w:val="28"/>
          <w:szCs w:val="28"/>
        </w:rPr>
        <w:t>с</w:t>
      </w:r>
      <w:r w:rsidRPr="00C76452">
        <w:rPr>
          <w:rFonts w:ascii="Times New Roman" w:hAnsi="Times New Roman" w:cs="Times New Roman"/>
          <w:sz w:val="28"/>
          <w:szCs w:val="28"/>
        </w:rPr>
        <w:t>борник трудов Международной научно-практической конференции, Санкт-Петербург, 15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-16 </w:t>
      </w:r>
      <w:r w:rsidR="00DF12D4" w:rsidRPr="00C76452">
        <w:rPr>
          <w:rFonts w:ascii="Times New Roman" w:hAnsi="Times New Roman" w:cs="Times New Roman"/>
          <w:sz w:val="28"/>
          <w:szCs w:val="28"/>
        </w:rPr>
        <w:lastRenderedPageBreak/>
        <w:t>марта 2022 года / под ред.</w:t>
      </w:r>
      <w:r w:rsidRPr="00C76452">
        <w:rPr>
          <w:rFonts w:ascii="Times New Roman" w:hAnsi="Times New Roman" w:cs="Times New Roman"/>
          <w:sz w:val="28"/>
          <w:szCs w:val="28"/>
        </w:rPr>
        <w:t xml:space="preserve"> А.Ю.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Панычева</w:t>
      </w:r>
      <w:proofErr w:type="spellEnd"/>
      <w:r w:rsidR="00DF12D4" w:rsidRPr="00C76452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C76452">
        <w:rPr>
          <w:rFonts w:ascii="Times New Roman" w:hAnsi="Times New Roman" w:cs="Times New Roman"/>
          <w:sz w:val="28"/>
          <w:szCs w:val="28"/>
        </w:rPr>
        <w:t xml:space="preserve"> – Санкт-Петербург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 </w:t>
      </w:r>
      <w:r w:rsidRPr="00C76452">
        <w:rPr>
          <w:rFonts w:ascii="Times New Roman" w:hAnsi="Times New Roman" w:cs="Times New Roman"/>
          <w:sz w:val="28"/>
          <w:szCs w:val="28"/>
        </w:rPr>
        <w:t>: ФГБОУ ВО ПГУПС, 2022. – С. 217-222. – EDN EFMFJE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 // </w:t>
      </w:r>
      <w:r w:rsidR="00DF12D4"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DF12D4"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>Ляшенко В.В. Методика оценки рисков, при организации процессов ремонта и обслуживания подвижного состава в с</w:t>
      </w:r>
      <w:r w:rsidR="00DF12D4" w:rsidRPr="00C76452">
        <w:rPr>
          <w:rFonts w:ascii="Times New Roman" w:hAnsi="Times New Roman" w:cs="Times New Roman"/>
          <w:sz w:val="28"/>
          <w:szCs w:val="28"/>
        </w:rPr>
        <w:t>ервисных локомотивных депо / В.В. Ляшенко, А.</w:t>
      </w:r>
      <w:r w:rsidRPr="00C76452">
        <w:rPr>
          <w:rFonts w:ascii="Times New Roman" w:hAnsi="Times New Roman" w:cs="Times New Roman"/>
          <w:sz w:val="28"/>
          <w:szCs w:val="28"/>
        </w:rPr>
        <w:t>В. Муратов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F12D4"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F12D4" w:rsidRPr="00C7645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76452">
        <w:rPr>
          <w:rFonts w:ascii="Times New Roman" w:hAnsi="Times New Roman" w:cs="Times New Roman"/>
          <w:sz w:val="28"/>
          <w:szCs w:val="28"/>
        </w:rPr>
        <w:t xml:space="preserve"> // Вестник транспорта Поволжья. – 2022. – № 6(96). – С. 34-39. – EDN ZGRZRU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 // </w:t>
      </w:r>
      <w:r w:rsidR="00DF12D4"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DF12D4"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 xml:space="preserve">Малинников Р.В. Техническое перевооружение отделения по ремонту буксового узла колёсно-роликового участка вагоноремонтного завода / Р.В. Малинников.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 // Организация производства, экономика и менеджмент : труды III студенческой научно-практической конференции, Воронеж, 24 июня 2022 года / филиал ФГБОУ ВО РГУПС в г. Воронеж. – Воронеж, 2022. – С. 74-77. – EDN TISWKB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Мустафин А.Ш.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среднего и капитального </w:t>
      </w:r>
      <w:r w:rsidRPr="00C76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грузовых электровозов семейства "Ермак" на Ростовском-на-Дону </w:t>
      </w:r>
      <w:proofErr w:type="spellStart"/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электровозоремонтном</w:t>
      </w:r>
      <w:proofErr w:type="spellEnd"/>
      <w:r w:rsidR="00DF12D4"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заводе / А.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Ш. Мустафин.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Транспорт-2022 / </w:t>
      </w:r>
      <w:proofErr w:type="gramStart"/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. : пред. А.Н. Гуда и др.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 2022.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76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F12D4"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С. 100-103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2D4"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2D4"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ЭБ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НТБ</w:t>
      </w:r>
      <w:r w:rsidR="00DF12D4"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Надежкин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 Д.М. Организация ремонта в колесно-роликовом участке вагонного ремонтного депо / Д.М.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Надежкин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 // Труды 81-й студенческой научно-практической конференции РГУПС, Воронеж, 28-29 апреля 2022 года / РГУПС филиал в г. Воронеж.. – Воронеж, 2022. – Ч. 2. – С. 52-54. – EDN TKDODD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Надежкин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, Д. М. Применение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вихретокового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 дефектоскопа ВД З-71 в колёсно-роликовом участке вагонного ремонтного депо Кочетовка / Д.М.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Надежкин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 // Организация производства, экономика и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труды III студенческой научно-практической конференции, Воронеж, 24 июня 2022 года / филиал ФГБОУ ВО РГУПС в г. Воронеж. – Воронеж, 2022. – С. 81-83. – EDN JMBZPV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>Никифорова Е.А. Анализ эффективности деятельности предприятия ООО «Великолукский локомо</w:t>
      </w:r>
      <w:r w:rsidR="00DF12D4" w:rsidRPr="00C76452">
        <w:rPr>
          <w:rFonts w:ascii="Times New Roman" w:hAnsi="Times New Roman" w:cs="Times New Roman"/>
          <w:sz w:val="28"/>
          <w:szCs w:val="28"/>
        </w:rPr>
        <w:t>тивовагоноремонтный завод» / Е.</w:t>
      </w:r>
      <w:r w:rsidRPr="00C76452">
        <w:rPr>
          <w:rFonts w:ascii="Times New Roman" w:hAnsi="Times New Roman" w:cs="Times New Roman"/>
          <w:sz w:val="28"/>
          <w:szCs w:val="28"/>
        </w:rPr>
        <w:t>А. Никифорова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F12D4"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F12D4" w:rsidRPr="00C7645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76452">
        <w:rPr>
          <w:rFonts w:ascii="Times New Roman" w:hAnsi="Times New Roman" w:cs="Times New Roman"/>
          <w:sz w:val="28"/>
          <w:szCs w:val="28"/>
        </w:rPr>
        <w:t xml:space="preserve"> // Наука и практика</w:t>
      </w:r>
      <w:r w:rsidRPr="00C76452">
        <w:rPr>
          <w:rFonts w:ascii="Times New Roman" w:hAnsi="Times New Roman" w:cs="Times New Roman"/>
          <w:sz w:val="28"/>
          <w:szCs w:val="28"/>
        </w:rPr>
        <w:t xml:space="preserve"> – </w:t>
      </w:r>
      <w:r w:rsidR="00DF12D4" w:rsidRPr="00C76452">
        <w:rPr>
          <w:rFonts w:ascii="Times New Roman" w:hAnsi="Times New Roman" w:cs="Times New Roman"/>
          <w:sz w:val="28"/>
          <w:szCs w:val="28"/>
        </w:rPr>
        <w:t>региону</w:t>
      </w:r>
      <w:r w:rsidRPr="00C76452">
        <w:rPr>
          <w:rFonts w:ascii="Times New Roman" w:hAnsi="Times New Roman" w:cs="Times New Roman"/>
          <w:sz w:val="28"/>
          <w:szCs w:val="28"/>
        </w:rPr>
        <w:t xml:space="preserve">: региональная научно-практическая конференция, посвященная 300-летию Российской академии наук, Великие Луки, 30 марта 2023 года / ФГБОУ ВО Псковский государственный университет.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Москва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 </w:t>
      </w:r>
      <w:r w:rsidRPr="00C7645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Мир науки, 2023. – С. 69-71. – EDN DBBLUG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 // </w:t>
      </w:r>
      <w:r w:rsidR="00DF12D4"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DF12D4"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 xml:space="preserve">Прогрессивные технологии, применяемые при ремонте рельсового подвижного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</w:t>
      </w:r>
      <w:r w:rsidR="00DF12D4" w:rsidRPr="00C76452">
        <w:rPr>
          <w:rFonts w:ascii="Times New Roman" w:hAnsi="Times New Roman" w:cs="Times New Roman"/>
          <w:sz w:val="28"/>
          <w:szCs w:val="28"/>
        </w:rPr>
        <w:t>с</w:t>
      </w:r>
      <w:r w:rsidRPr="00C76452">
        <w:rPr>
          <w:rFonts w:ascii="Times New Roman" w:hAnsi="Times New Roman" w:cs="Times New Roman"/>
          <w:sz w:val="28"/>
          <w:szCs w:val="28"/>
        </w:rPr>
        <w:t xml:space="preserve">борник трудов Национальной научно-технической конференции студентов, магистрантов, аспирантов и молодых ученых, Санкт-Петербург, 30 ноября 2022 года / </w:t>
      </w:r>
      <w:r w:rsidR="00DF12D4" w:rsidRPr="00C76452">
        <w:rPr>
          <w:rFonts w:ascii="Times New Roman" w:hAnsi="Times New Roman" w:cs="Times New Roman"/>
          <w:sz w:val="28"/>
          <w:szCs w:val="28"/>
        </w:rPr>
        <w:t>п</w:t>
      </w:r>
      <w:r w:rsidRPr="00C76452">
        <w:rPr>
          <w:rFonts w:ascii="Times New Roman" w:hAnsi="Times New Roman" w:cs="Times New Roman"/>
          <w:sz w:val="28"/>
          <w:szCs w:val="28"/>
        </w:rPr>
        <w:t>од ред</w:t>
      </w:r>
      <w:r w:rsidR="00DF12D4" w:rsidRPr="00C76452">
        <w:rPr>
          <w:rFonts w:ascii="Times New Roman" w:hAnsi="Times New Roman" w:cs="Times New Roman"/>
          <w:sz w:val="28"/>
          <w:szCs w:val="28"/>
        </w:rPr>
        <w:t>.</w:t>
      </w:r>
      <w:r w:rsidRPr="00C76452">
        <w:rPr>
          <w:rFonts w:ascii="Times New Roman" w:hAnsi="Times New Roman" w:cs="Times New Roman"/>
          <w:sz w:val="28"/>
          <w:szCs w:val="28"/>
        </w:rPr>
        <w:t xml:space="preserve"> А.А. Воробьева. – Санкт-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Петербург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 </w:t>
      </w:r>
      <w:r w:rsidRPr="00C7645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</w:t>
      </w:r>
      <w:r w:rsidRPr="00C76452">
        <w:rPr>
          <w:rFonts w:ascii="Times New Roman" w:hAnsi="Times New Roman" w:cs="Times New Roman"/>
          <w:sz w:val="28"/>
          <w:szCs w:val="28"/>
        </w:rPr>
        <w:lastRenderedPageBreak/>
        <w:t>Александра I, 2023. – 175 с. – ISBN 978-5-7641-1912-0. – EDN YZTFQE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F12D4"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F12D4" w:rsidRPr="00C7645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F12D4"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DF12D4"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452">
        <w:rPr>
          <w:rFonts w:ascii="Times New Roman" w:hAnsi="Times New Roman" w:cs="Times New Roman"/>
          <w:sz w:val="28"/>
          <w:szCs w:val="28"/>
        </w:rPr>
        <w:t>Разон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 В.Ф. Методика оценки производственной мощности колесно-роликовых участков вагонных депо Белорусской железной дороги / В.Ф.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Разон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транспортного и строительного комплексов : материалы международной научно-практической конференции, посвященной 70-летию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БелИИЖТа-БелГУТа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, Гомель, 16-17 ноября 2023 года.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 транспорта, 2023. – С. 79-80. – EDN VHHFDI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>Рафиков Р.Х. Технологическая подготовка производства при ос</w:t>
      </w:r>
      <w:r w:rsidR="00DF12D4" w:rsidRPr="00C76452">
        <w:rPr>
          <w:rFonts w:ascii="Times New Roman" w:hAnsi="Times New Roman" w:cs="Times New Roman"/>
          <w:sz w:val="28"/>
          <w:szCs w:val="28"/>
        </w:rPr>
        <w:t>воении ремонта локомотивов / Р.</w:t>
      </w:r>
      <w:r w:rsidRPr="00C76452">
        <w:rPr>
          <w:rFonts w:ascii="Times New Roman" w:hAnsi="Times New Roman" w:cs="Times New Roman"/>
          <w:sz w:val="28"/>
          <w:szCs w:val="28"/>
        </w:rPr>
        <w:t>Х. Рафиков, М.Ю. Куликов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F12D4"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F12D4" w:rsidRPr="00C7645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76452">
        <w:rPr>
          <w:rFonts w:ascii="Times New Roman" w:hAnsi="Times New Roman" w:cs="Times New Roman"/>
          <w:sz w:val="28"/>
          <w:szCs w:val="28"/>
        </w:rPr>
        <w:t xml:space="preserve"> // Транспортное машиностроение. – 2022. – № 8(8). – С. 33-43. – DOI 10.30987/2782-5957-2022-8-33-43. – EDN SJNLOD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 // </w:t>
      </w:r>
      <w:r w:rsidR="00DF12D4"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DF12D4"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базы данных № 2023622219 Российская Федерация. База данных учета ремонта линейного оборудования локомотивов в условиях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депо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№ 2023621926 :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23.06.2023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. 04.07.2023 / О.О. Мухин, Д.А. Смирнов, В.В.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Картамышев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. – EDN DQQFBM.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 xml:space="preserve">Смирнов В.А. Оценка ресурсно-энергетических параметров предприятий по ремонту подвижного состава на этапе проектирования / В.А. Смирнов, А.В. Нечипоренко, Д.А.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Шелягин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проекты и технологии в образовании, промышленности и на транспорте : материалы XVI научной конференции, посвященной Дню Российской науки, Омск, 08 февраля 2022 года.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2022. – С. 430-436. – EDN WYEDKK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>Стоянова Н.В. Инновационное производство п</w:t>
      </w:r>
      <w:r w:rsidR="00DF12D4" w:rsidRPr="00C76452">
        <w:rPr>
          <w:rFonts w:ascii="Times New Roman" w:hAnsi="Times New Roman" w:cs="Times New Roman"/>
          <w:sz w:val="28"/>
          <w:szCs w:val="28"/>
        </w:rPr>
        <w:t>о ремонту грузовых вагонов / Н.</w:t>
      </w:r>
      <w:r w:rsidRPr="00C76452">
        <w:rPr>
          <w:rFonts w:ascii="Times New Roman" w:hAnsi="Times New Roman" w:cs="Times New Roman"/>
          <w:sz w:val="28"/>
          <w:szCs w:val="28"/>
        </w:rPr>
        <w:t>В. Стоянова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F12D4"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F12D4" w:rsidRPr="00C7645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76452">
        <w:rPr>
          <w:rFonts w:ascii="Times New Roman" w:hAnsi="Times New Roman" w:cs="Times New Roman"/>
          <w:sz w:val="28"/>
          <w:szCs w:val="28"/>
        </w:rPr>
        <w:t xml:space="preserve"> // Транспорт: нау</w:t>
      </w:r>
      <w:r w:rsidR="00DF12D4" w:rsidRPr="00C76452">
        <w:rPr>
          <w:rFonts w:ascii="Times New Roman" w:hAnsi="Times New Roman" w:cs="Times New Roman"/>
          <w:sz w:val="28"/>
          <w:szCs w:val="28"/>
        </w:rPr>
        <w:t>ка, образование, производство (Т</w:t>
      </w:r>
      <w:r w:rsidRPr="00C76452">
        <w:rPr>
          <w:rFonts w:ascii="Times New Roman" w:hAnsi="Times New Roman" w:cs="Times New Roman"/>
          <w:sz w:val="28"/>
          <w:szCs w:val="28"/>
        </w:rPr>
        <w:t xml:space="preserve">ранспорт-2022) : </w:t>
      </w:r>
      <w:r w:rsidR="00DF12D4" w:rsidRPr="00C76452">
        <w:rPr>
          <w:rFonts w:ascii="Times New Roman" w:hAnsi="Times New Roman" w:cs="Times New Roman"/>
          <w:sz w:val="28"/>
          <w:szCs w:val="28"/>
        </w:rPr>
        <w:t>труды международной научно-практической конференции</w:t>
      </w:r>
      <w:r w:rsidRPr="00C76452">
        <w:rPr>
          <w:rFonts w:ascii="Times New Roman" w:hAnsi="Times New Roman" w:cs="Times New Roman"/>
          <w:sz w:val="28"/>
          <w:szCs w:val="28"/>
        </w:rPr>
        <w:t>, Воронеж, 25</w:t>
      </w:r>
      <w:r w:rsidR="00DF12D4" w:rsidRPr="00C76452">
        <w:rPr>
          <w:rFonts w:ascii="Times New Roman" w:hAnsi="Times New Roman" w:cs="Times New Roman"/>
          <w:sz w:val="28"/>
          <w:szCs w:val="28"/>
        </w:rPr>
        <w:t>-</w:t>
      </w:r>
      <w:r w:rsidRPr="00C76452">
        <w:rPr>
          <w:rFonts w:ascii="Times New Roman" w:hAnsi="Times New Roman" w:cs="Times New Roman"/>
          <w:sz w:val="28"/>
          <w:szCs w:val="28"/>
        </w:rPr>
        <w:t>27 апреля 2022 года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 / филиал ФГБОУ ВО РГУПС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 в г. Воронеж</w:t>
      </w:r>
      <w:r w:rsidRPr="00C76452">
        <w:rPr>
          <w:rFonts w:ascii="Times New Roman" w:hAnsi="Times New Roman" w:cs="Times New Roman"/>
          <w:sz w:val="28"/>
          <w:szCs w:val="28"/>
        </w:rPr>
        <w:t>. – Воронеж, 2022. – С. 265-268. – EDN EGCIYT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 // </w:t>
      </w:r>
      <w:r w:rsidR="00DF12D4"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DF12D4"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>Стоянова Н.В. Система управлением качества в л</w:t>
      </w:r>
      <w:r w:rsidR="00DF12D4" w:rsidRPr="00C76452">
        <w:rPr>
          <w:rFonts w:ascii="Times New Roman" w:hAnsi="Times New Roman" w:cs="Times New Roman"/>
          <w:sz w:val="28"/>
          <w:szCs w:val="28"/>
        </w:rPr>
        <w:t>окомотивных ремонтных депо / Н.</w:t>
      </w:r>
      <w:r w:rsidRPr="00C76452">
        <w:rPr>
          <w:rFonts w:ascii="Times New Roman" w:hAnsi="Times New Roman" w:cs="Times New Roman"/>
          <w:sz w:val="28"/>
          <w:szCs w:val="28"/>
        </w:rPr>
        <w:t>В. Стоянова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F12D4"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F12D4" w:rsidRPr="00C7645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76452">
        <w:rPr>
          <w:rFonts w:ascii="Times New Roman" w:hAnsi="Times New Roman" w:cs="Times New Roman"/>
          <w:sz w:val="28"/>
          <w:szCs w:val="28"/>
        </w:rPr>
        <w:t xml:space="preserve"> // Актуальные проблемы и перспективы развития транспорта, промышленности и экономики России (Транспромэк</w:t>
      </w:r>
      <w:r w:rsidR="00DF12D4" w:rsidRPr="00C76452">
        <w:rPr>
          <w:rFonts w:ascii="Times New Roman" w:hAnsi="Times New Roman" w:cs="Times New Roman"/>
          <w:sz w:val="28"/>
          <w:szCs w:val="28"/>
        </w:rPr>
        <w:t>-</w:t>
      </w:r>
      <w:r w:rsidRPr="00C76452">
        <w:rPr>
          <w:rFonts w:ascii="Times New Roman" w:hAnsi="Times New Roman" w:cs="Times New Roman"/>
          <w:sz w:val="28"/>
          <w:szCs w:val="28"/>
        </w:rPr>
        <w:t xml:space="preserve">2022) : </w:t>
      </w:r>
      <w:r w:rsidR="00DF12D4" w:rsidRPr="00C76452">
        <w:rPr>
          <w:rFonts w:ascii="Times New Roman" w:hAnsi="Times New Roman" w:cs="Times New Roman"/>
          <w:sz w:val="28"/>
          <w:szCs w:val="28"/>
        </w:rPr>
        <w:t>т</w:t>
      </w:r>
      <w:r w:rsidRPr="00C76452">
        <w:rPr>
          <w:rFonts w:ascii="Times New Roman" w:hAnsi="Times New Roman" w:cs="Times New Roman"/>
          <w:sz w:val="28"/>
          <w:szCs w:val="28"/>
        </w:rPr>
        <w:t>руды научно-практической конференции, Воронеж, 25 ноября 2022 года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 / филиал ФГБОУ ВО РГУПС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 в г. Воронеж</w:t>
      </w:r>
      <w:r w:rsidRPr="00C76452">
        <w:rPr>
          <w:rFonts w:ascii="Times New Roman" w:hAnsi="Times New Roman" w:cs="Times New Roman"/>
          <w:sz w:val="28"/>
          <w:szCs w:val="28"/>
        </w:rPr>
        <w:t>. – Воронеж, 2022. – С. 271-276. – EDN LVHFLH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 // </w:t>
      </w:r>
      <w:r w:rsidR="00DF12D4"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DF12D4"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 xml:space="preserve">Страшной В.В. Методика расчета и прогнозирования потребности запасных частей и оборудования для непредвиденного обслуживания тягового подвижного состава / В.В. Страшной, А.М. Потехин.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 // Вестник Южно-Российского государственного технического университета (НПИ). Серия: Социально-экономические науки. – 2019. – № 6. – С. 76-78. – DOI 10.17213/2075-2067-2019-6-76-78. – EDN KUUJFP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lastRenderedPageBreak/>
        <w:t xml:space="preserve">Сысоев В.Б. ТЭО использования стенда входного и выходного контроля на колесно-роликовом участке ремонтного вагонного депо Валуйки / В.Б. Сысоев.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 // Организация производства, экономика и менеджмент : труды III студенческой научно-практической конференции, Воронеж, 24 июня 2022 года / филиал ФГБОУ ВО РГУПС в г. Воронеж. – Воронеж, 2022. – С. 98-102. – EDN SVCPMP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 xml:space="preserve">Теплова Е.А. Организация ремонта в тележечном участке вагонного ремонтного депо / Е.А. Теплова.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 // Труды 81-й студенческой научно-практической конференции РГУПС, Воронеж, 28-29 апреля 2022 года / РГУПС филиал в г. Воронеж. – Воронеж, 2022. – Ч. 2. – С. 66-68. – EDN XCCUGT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 xml:space="preserve">Тимофеев А.И. Реконструкция локомотивного депо железнодорожного цеха промышленного предприятия / А.И. Тимофеев.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("Транспорт-2019") : труды международной научно-практической конференции : секция Теоретические и практические вопросы транспорта, Воронеж, 2019 года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 / </w:t>
      </w:r>
      <w:r w:rsidR="00DF12D4" w:rsidRPr="00C76452">
        <w:rPr>
          <w:rFonts w:ascii="Times New Roman" w:hAnsi="Times New Roman" w:cs="Times New Roman"/>
          <w:sz w:val="28"/>
          <w:szCs w:val="28"/>
        </w:rPr>
        <w:t>филиал Р</w:t>
      </w:r>
      <w:r w:rsidR="00DF12D4" w:rsidRPr="00C76452">
        <w:rPr>
          <w:rFonts w:ascii="Times New Roman" w:hAnsi="Times New Roman" w:cs="Times New Roman"/>
          <w:sz w:val="28"/>
          <w:szCs w:val="28"/>
        </w:rPr>
        <w:t xml:space="preserve">ГУПС </w:t>
      </w:r>
      <w:r w:rsidR="00DF12D4" w:rsidRPr="00C76452">
        <w:rPr>
          <w:rFonts w:ascii="Times New Roman" w:hAnsi="Times New Roman" w:cs="Times New Roman"/>
          <w:sz w:val="28"/>
          <w:szCs w:val="28"/>
        </w:rPr>
        <w:t>в г. Воронеж</w:t>
      </w:r>
      <w:r w:rsidRPr="00C76452">
        <w:rPr>
          <w:rFonts w:ascii="Times New Roman" w:hAnsi="Times New Roman" w:cs="Times New Roman"/>
          <w:sz w:val="28"/>
          <w:szCs w:val="28"/>
        </w:rPr>
        <w:t xml:space="preserve">. – Воронеж, 2019. – С. 144-148. – EDN VUVENJ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52">
        <w:rPr>
          <w:rFonts w:ascii="Times New Roman" w:hAnsi="Times New Roman" w:cs="Times New Roman"/>
          <w:sz w:val="28"/>
          <w:szCs w:val="28"/>
        </w:rPr>
        <w:t xml:space="preserve">Тимофеев В.В. Техническое перевооружение колесно-роликового участка вагонного депо Старый Оскол / В.В. Тимофеев. – </w:t>
      </w:r>
      <w:proofErr w:type="gramStart"/>
      <w:r w:rsidRPr="00C764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6452">
        <w:rPr>
          <w:rFonts w:ascii="Times New Roman" w:hAnsi="Times New Roman" w:cs="Times New Roman"/>
          <w:sz w:val="28"/>
          <w:szCs w:val="28"/>
        </w:rPr>
        <w:t xml:space="preserve"> электронный // Организация производства, экономика и менеджмент : труды IV научно-практической конференции, Воронеж, 29 июня 2023 года / филиал ФГБОУ ВО РГУПС в г. Воронеж. – Воронеж, 2023. – С. 50-54. – EDN FJQJJV // </w:t>
      </w:r>
      <w:r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hAnsi="Times New Roman" w:cs="Times New Roman"/>
          <w:sz w:val="28"/>
          <w:szCs w:val="28"/>
        </w:rPr>
        <w:t>.</w:t>
      </w:r>
    </w:p>
    <w:p w:rsidR="007D17C1" w:rsidRPr="00C76452" w:rsidRDefault="007D17C1" w:rsidP="007D1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Шевкунова</w:t>
      </w:r>
      <w:proofErr w:type="spellEnd"/>
      <w:r w:rsidRPr="00C76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заводского </w:t>
      </w:r>
      <w:r w:rsidRPr="00C76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12D4"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тяговых электродвигателей / А.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Шевкунова</w:t>
      </w:r>
      <w:proofErr w:type="spellEnd"/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Е.Е. Мирошниченко.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Известия Тульского государственного университета. Технические науки.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2023.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76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С. 564-569</w:t>
      </w:r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//НЭБ </w:t>
      </w:r>
      <w:proofErr w:type="spellStart"/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="00DF12D4" w:rsidRPr="00C76452">
        <w:rPr>
          <w:rFonts w:ascii="Times New Roman" w:hAnsi="Times New Roman" w:cs="Times New Roman"/>
          <w:sz w:val="28"/>
          <w:szCs w:val="28"/>
        </w:rPr>
        <w:t xml:space="preserve"> // </w:t>
      </w:r>
      <w:r w:rsidR="00DF12D4" w:rsidRPr="00C7645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DF12D4" w:rsidRPr="00C764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6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7C1" w:rsidRPr="00C76452" w:rsidRDefault="007D17C1" w:rsidP="007D1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17C1" w:rsidRPr="00C764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99" w:rsidRDefault="00B84999" w:rsidP="00464503">
      <w:pPr>
        <w:spacing w:after="0" w:line="240" w:lineRule="auto"/>
      </w:pPr>
      <w:r>
        <w:separator/>
      </w:r>
    </w:p>
  </w:endnote>
  <w:endnote w:type="continuationSeparator" w:id="0">
    <w:p w:rsidR="00B84999" w:rsidRDefault="00B84999" w:rsidP="0046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386650"/>
      <w:docPartObj>
        <w:docPartGallery w:val="Page Numbers (Bottom of Page)"/>
        <w:docPartUnique/>
      </w:docPartObj>
    </w:sdtPr>
    <w:sdtEndPr/>
    <w:sdtContent>
      <w:p w:rsidR="00464503" w:rsidRDefault="004645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452">
          <w:rPr>
            <w:noProof/>
          </w:rPr>
          <w:t>6</w:t>
        </w:r>
        <w:r>
          <w:fldChar w:fldCharType="end"/>
        </w:r>
      </w:p>
    </w:sdtContent>
  </w:sdt>
  <w:p w:rsidR="00464503" w:rsidRDefault="004645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99" w:rsidRDefault="00B84999" w:rsidP="00464503">
      <w:pPr>
        <w:spacing w:after="0" w:line="240" w:lineRule="auto"/>
      </w:pPr>
      <w:r>
        <w:separator/>
      </w:r>
    </w:p>
  </w:footnote>
  <w:footnote w:type="continuationSeparator" w:id="0">
    <w:p w:rsidR="00B84999" w:rsidRDefault="00B84999" w:rsidP="00464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5034"/>
    <w:multiLevelType w:val="hybridMultilevel"/>
    <w:tmpl w:val="5C2EA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11"/>
    <w:rsid w:val="00005F24"/>
    <w:rsid w:val="00270C4A"/>
    <w:rsid w:val="003862D1"/>
    <w:rsid w:val="00390FB2"/>
    <w:rsid w:val="00417580"/>
    <w:rsid w:val="00464503"/>
    <w:rsid w:val="004A588B"/>
    <w:rsid w:val="006E3215"/>
    <w:rsid w:val="006F3D56"/>
    <w:rsid w:val="007D17C1"/>
    <w:rsid w:val="00AC714E"/>
    <w:rsid w:val="00B84999"/>
    <w:rsid w:val="00C33511"/>
    <w:rsid w:val="00C76452"/>
    <w:rsid w:val="00DF12D4"/>
    <w:rsid w:val="00F62D44"/>
    <w:rsid w:val="00F743E1"/>
    <w:rsid w:val="00F856DD"/>
    <w:rsid w:val="00FA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0D84"/>
  <w15:chartTrackingRefBased/>
  <w15:docId w15:val="{0DBC22EA-2E9F-4F7A-8B80-BA82DFC3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503"/>
  </w:style>
  <w:style w:type="paragraph" w:styleId="a6">
    <w:name w:val="footer"/>
    <w:basedOn w:val="a"/>
    <w:link w:val="a7"/>
    <w:uiPriority w:val="99"/>
    <w:unhideWhenUsed/>
    <w:rsid w:val="0046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503"/>
  </w:style>
  <w:style w:type="character" w:styleId="a8">
    <w:name w:val="Strong"/>
    <w:basedOn w:val="a0"/>
    <w:uiPriority w:val="22"/>
    <w:qFormat/>
    <w:rsid w:val="007D1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6</cp:revision>
  <dcterms:created xsi:type="dcterms:W3CDTF">2023-02-08T07:06:00Z</dcterms:created>
  <dcterms:modified xsi:type="dcterms:W3CDTF">2024-01-15T13:09:00Z</dcterms:modified>
</cp:coreProperties>
</file>